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1D79" w14:textId="41D67A07" w:rsidR="006B50B1" w:rsidRPr="006B50B1" w:rsidRDefault="006B50B1" w:rsidP="006B50B1">
      <w:pPr>
        <w:spacing w:before="100" w:after="100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5EF63F" wp14:editId="1619A3DC">
            <wp:simplePos x="0" y="0"/>
            <wp:positionH relativeFrom="column">
              <wp:posOffset>-358775</wp:posOffset>
            </wp:positionH>
            <wp:positionV relativeFrom="paragraph">
              <wp:posOffset>-162560</wp:posOffset>
            </wp:positionV>
            <wp:extent cx="1059180" cy="888534"/>
            <wp:effectExtent l="0" t="0" r="0" b="0"/>
            <wp:wrapNone/>
            <wp:docPr id="439092801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092801" name="Рисунок 2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23"/>
                    <a:stretch/>
                  </pic:blipFill>
                  <pic:spPr bwMode="auto">
                    <a:xfrm>
                      <a:off x="0" y="0"/>
                      <a:ext cx="1059180" cy="888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7B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МОРСКА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Я</w:t>
      </w:r>
      <w:r w:rsidRPr="00A27B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АРБ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И</w:t>
      </w:r>
      <w:r w:rsidRPr="00A27B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ТРАЖНА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Я</w:t>
      </w:r>
      <w:r w:rsidRPr="00A27B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ИССИЯ</w:t>
      </w:r>
    </w:p>
    <w:p w14:paraId="6262241F" w14:textId="32977F44" w:rsidR="00550581" w:rsidRPr="006B50B1" w:rsidRDefault="006B50B1" w:rsidP="006B50B1">
      <w:pPr>
        <w:spacing w:before="100" w:after="10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A27B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 ТОРГОВО-ПРОМ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ЫШЛЕННОЙ</w:t>
      </w:r>
      <w:r w:rsidRPr="00A27B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Е</w:t>
      </w:r>
      <w:r w:rsidRPr="00A27B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УКРА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И</w:t>
      </w:r>
      <w:r w:rsidRPr="00A27B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Ы</w:t>
      </w:r>
    </w:p>
    <w:p w14:paraId="42BE6D96" w14:textId="77777777" w:rsidR="006B50B1" w:rsidRDefault="006B50B1" w:rsidP="006B50B1">
      <w:pPr>
        <w:spacing w:before="100" w:after="100"/>
        <w:jc w:val="center"/>
      </w:pPr>
    </w:p>
    <w:p w14:paraId="2DE088EF" w14:textId="1D9A9E2E" w:rsidR="006B788F" w:rsidRPr="00564099" w:rsidRDefault="00550581" w:rsidP="005505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099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14:paraId="5CFB7880" w14:textId="191FED8C" w:rsidR="00550581" w:rsidRPr="00A16B25" w:rsidRDefault="00550581" w:rsidP="005505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16B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кандидата на </w:t>
      </w:r>
      <w:r w:rsidR="00FD653B" w:rsidRPr="00A16B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включение в </w:t>
      </w:r>
      <w:r w:rsidRPr="00A16B2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Рекоменда</w:t>
      </w:r>
      <w:r w:rsidR="00FD653B" w:rsidRPr="00A16B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тельный список </w:t>
      </w:r>
      <w:r w:rsidRPr="00A16B25">
        <w:rPr>
          <w:rFonts w:ascii="Times New Roman" w:hAnsi="Times New Roman" w:cs="Times New Roman"/>
          <w:b/>
          <w:bCs/>
          <w:sz w:val="28"/>
          <w:szCs w:val="28"/>
          <w:lang w:val="ru-RU"/>
        </w:rPr>
        <w:t>арб</w:t>
      </w:r>
      <w:r w:rsidR="00FD653B" w:rsidRPr="00A16B25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Pr="00A16B25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</w:t>
      </w:r>
      <w:r w:rsidR="00FD653B" w:rsidRPr="00A16B25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A16B25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</w:p>
    <w:p w14:paraId="46B32CC2" w14:textId="729B90C4" w:rsidR="00550581" w:rsidRPr="00A16B25" w:rsidRDefault="00550581" w:rsidP="0055058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16B25"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="00EC721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</w:t>
      </w:r>
      <w:r w:rsidRPr="00A16B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 ТПП Укра</w:t>
      </w:r>
      <w:r w:rsidR="00FD653B" w:rsidRPr="00A16B25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ины</w:t>
      </w:r>
      <w:r w:rsidRPr="00A16B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r w:rsidR="00EC721A">
        <w:rPr>
          <w:rFonts w:ascii="Times New Roman" w:hAnsi="Times New Roman" w:cs="Times New Roman"/>
          <w:b/>
          <w:bCs/>
          <w:sz w:val="28"/>
          <w:szCs w:val="28"/>
          <w:lang w:val="ru-RU"/>
        </w:rPr>
        <w:t>UMAC</w:t>
      </w:r>
      <w:r w:rsidRPr="00A16B25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14:paraId="22111B8A" w14:textId="055A3DE0" w:rsidR="00550581" w:rsidRPr="00A16B25" w:rsidRDefault="00550581" w:rsidP="0055058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A9DB528" w14:textId="653BA316" w:rsidR="00564099" w:rsidRPr="00A16B25" w:rsidRDefault="00FD653B" w:rsidP="000D1508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Фамилия, </w:t>
      </w:r>
      <w:r w:rsid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564099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  <w:r w:rsidR="00564099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отчество</w:t>
      </w:r>
    </w:p>
    <w:tbl>
      <w:tblPr>
        <w:tblStyle w:val="a4"/>
        <w:tblW w:w="0" w:type="auto"/>
        <w:tblInd w:w="714" w:type="dxa"/>
        <w:tblLook w:val="04A0" w:firstRow="1" w:lastRow="0" w:firstColumn="1" w:lastColumn="0" w:noHBand="0" w:noVBand="1"/>
      </w:tblPr>
      <w:tblGrid>
        <w:gridCol w:w="796"/>
        <w:gridCol w:w="8119"/>
      </w:tblGrid>
      <w:tr w:rsidR="00F44F8D" w:rsidRPr="00A16B25" w14:paraId="7B94C884" w14:textId="149A47D9" w:rsidTr="00F44F8D">
        <w:tc>
          <w:tcPr>
            <w:tcW w:w="741" w:type="dxa"/>
          </w:tcPr>
          <w:p w14:paraId="44D6B2C3" w14:textId="73B21DE5" w:rsidR="00F44F8D" w:rsidRPr="00A16B25" w:rsidRDefault="00FD653B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</w:t>
            </w:r>
            <w:r w:rsidR="00F44F8D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74" w:type="dxa"/>
          </w:tcPr>
          <w:p w14:paraId="7DC2FC69" w14:textId="77777777" w:rsidR="00F44F8D" w:rsidRPr="00A16B25" w:rsidRDefault="00F44F8D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4F8D" w:rsidRPr="00A16B25" w14:paraId="32ABE3FF" w14:textId="51E45DE5" w:rsidTr="00F44F8D">
        <w:tc>
          <w:tcPr>
            <w:tcW w:w="741" w:type="dxa"/>
          </w:tcPr>
          <w:p w14:paraId="40EBD735" w14:textId="3009F593" w:rsidR="00F44F8D" w:rsidRPr="00A16B25" w:rsidRDefault="00F44F8D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Англ.</w:t>
            </w:r>
          </w:p>
        </w:tc>
        <w:tc>
          <w:tcPr>
            <w:tcW w:w="8174" w:type="dxa"/>
          </w:tcPr>
          <w:p w14:paraId="40F2FF45" w14:textId="77777777" w:rsidR="00F44F8D" w:rsidRPr="00A16B25" w:rsidRDefault="00F44F8D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E4FA629" w14:textId="64389933" w:rsidR="009F3CD1" w:rsidRPr="00A16B25" w:rsidRDefault="000D1508" w:rsidP="000D1508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 рож</w:t>
      </w:r>
      <w:r w:rsidR="00FD653B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д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ен</w:t>
      </w:r>
      <w:r w:rsidR="00FD653B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я (</w:t>
      </w:r>
      <w:proofErr w:type="spellStart"/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дд</w:t>
      </w:r>
      <w:proofErr w:type="spellEnd"/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/мм/</w:t>
      </w:r>
      <w:proofErr w:type="spellStart"/>
      <w:r w:rsidR="00FD653B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гг</w:t>
      </w:r>
      <w:proofErr w:type="spellEnd"/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tbl>
      <w:tblPr>
        <w:tblStyle w:val="a4"/>
        <w:tblW w:w="0" w:type="auto"/>
        <w:tblInd w:w="714" w:type="dxa"/>
        <w:tblLook w:val="04A0" w:firstRow="1" w:lastRow="0" w:firstColumn="1" w:lastColumn="0" w:noHBand="0" w:noVBand="1"/>
      </w:tblPr>
      <w:tblGrid>
        <w:gridCol w:w="2971"/>
        <w:gridCol w:w="2972"/>
        <w:gridCol w:w="2972"/>
      </w:tblGrid>
      <w:tr w:rsidR="000D1508" w:rsidRPr="00A16B25" w14:paraId="7BE6DE60" w14:textId="77777777" w:rsidTr="000D1508">
        <w:tc>
          <w:tcPr>
            <w:tcW w:w="3209" w:type="dxa"/>
          </w:tcPr>
          <w:p w14:paraId="7D75D3BF" w14:textId="77777777" w:rsidR="000D1508" w:rsidRPr="00A16B25" w:rsidRDefault="000D1508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10" w:type="dxa"/>
          </w:tcPr>
          <w:p w14:paraId="2C49362E" w14:textId="77777777" w:rsidR="000D1508" w:rsidRPr="00A16B25" w:rsidRDefault="000D1508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10" w:type="dxa"/>
          </w:tcPr>
          <w:p w14:paraId="0FB05CDA" w14:textId="77777777" w:rsidR="000D1508" w:rsidRPr="00A16B25" w:rsidRDefault="000D1508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73459ED2" w14:textId="431D679F" w:rsidR="000D1508" w:rsidRPr="00A16B25" w:rsidRDefault="00FD653B" w:rsidP="000D1508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Г</w:t>
      </w:r>
      <w:r w:rsidR="000D1508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ажданство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1944CC" w:rsidRPr="00A16B25" w14:paraId="2D3D4CF7" w14:textId="77777777" w:rsidTr="00FA5CA9">
        <w:tc>
          <w:tcPr>
            <w:tcW w:w="8909" w:type="dxa"/>
          </w:tcPr>
          <w:p w14:paraId="38B5B068" w14:textId="77777777" w:rsidR="001944CC" w:rsidRPr="00A16B25" w:rsidRDefault="001944CC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944CC" w:rsidRPr="00A16B25" w14:paraId="5C78D126" w14:textId="77777777" w:rsidTr="00FA5CA9">
        <w:tc>
          <w:tcPr>
            <w:tcW w:w="8909" w:type="dxa"/>
          </w:tcPr>
          <w:p w14:paraId="23BE741A" w14:textId="77777777" w:rsidR="001944CC" w:rsidRPr="00A16B25" w:rsidRDefault="001944CC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1801FBFB" w14:textId="34ADCD45" w:rsidR="00E038D2" w:rsidRPr="00A16B25" w:rsidRDefault="00B75701" w:rsidP="001944CC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Страна пребывания</w:t>
      </w:r>
      <w:r w:rsidR="00E038D2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/пост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оянного </w:t>
      </w:r>
      <w:r w:rsidR="00E038D2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проживан</w:t>
      </w:r>
      <w:r w:rsidR="00B20379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E038D2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E038D2" w:rsidRPr="00A16B25" w14:paraId="5371DB1B" w14:textId="77777777" w:rsidTr="007D1834">
        <w:tc>
          <w:tcPr>
            <w:tcW w:w="8909" w:type="dxa"/>
          </w:tcPr>
          <w:p w14:paraId="0FE8076F" w14:textId="77777777" w:rsidR="00E038D2" w:rsidRPr="00A16B25" w:rsidRDefault="00E038D2" w:rsidP="007D1834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7908AC91" w14:textId="6CB349FF" w:rsidR="00430C35" w:rsidRPr="00A16B25" w:rsidRDefault="00430C35" w:rsidP="001944CC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Контактна</w:t>
      </w:r>
      <w:r w:rsidR="00B75701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75701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нформац</w:t>
      </w:r>
      <w:r w:rsidR="00B75701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  <w:r w:rsidR="0063694F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3694F" w:rsidRPr="00A16B2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B7638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предоставляется исключительно </w:t>
      </w:r>
      <w:r w:rsidR="0063694F" w:rsidRPr="00A16B25">
        <w:rPr>
          <w:rFonts w:ascii="Times New Roman" w:hAnsi="Times New Roman" w:cs="Times New Roman"/>
          <w:sz w:val="24"/>
          <w:szCs w:val="24"/>
          <w:lang w:val="ru-RU"/>
        </w:rPr>
        <w:t>для Секретар</w:t>
      </w:r>
      <w:r w:rsidR="009B7638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3694F" w:rsidRPr="00A16B25">
        <w:rPr>
          <w:rFonts w:ascii="Times New Roman" w:hAnsi="Times New Roman" w:cs="Times New Roman"/>
          <w:sz w:val="24"/>
          <w:szCs w:val="24"/>
          <w:lang w:val="ru-RU"/>
        </w:rPr>
        <w:t>ат</w:t>
      </w:r>
      <w:r w:rsidR="009B7638" w:rsidRPr="00A16B2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3694F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721A">
        <w:rPr>
          <w:rFonts w:ascii="Times New Roman" w:hAnsi="Times New Roman" w:cs="Times New Roman"/>
          <w:sz w:val="24"/>
          <w:szCs w:val="24"/>
          <w:lang w:val="ru-RU"/>
        </w:rPr>
        <w:t>МАК</w:t>
      </w:r>
      <w:r w:rsidR="0029295A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C721A">
        <w:rPr>
          <w:rFonts w:ascii="Times New Roman" w:hAnsi="Times New Roman" w:cs="Times New Roman"/>
          <w:sz w:val="24"/>
          <w:szCs w:val="24"/>
          <w:lang w:val="ru-RU"/>
        </w:rPr>
        <w:t>UMAC</w:t>
      </w:r>
      <w:r w:rsidR="0029295A" w:rsidRPr="00A16B2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3694F" w:rsidRPr="00A16B2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6232"/>
      </w:tblGrid>
      <w:tr w:rsidR="0063694F" w:rsidRPr="00A16B25" w14:paraId="5B472C8C" w14:textId="77777777" w:rsidTr="00E6713F">
        <w:tc>
          <w:tcPr>
            <w:tcW w:w="2677" w:type="dxa"/>
          </w:tcPr>
          <w:p w14:paraId="3FAC09C0" w14:textId="000A234F" w:rsidR="0063694F" w:rsidRPr="00A16B25" w:rsidRDefault="0063694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9B7638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чтов</w:t>
            </w:r>
            <w:r w:rsidR="00B20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9B7638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ад</w:t>
            </w: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</w:t>
            </w:r>
          </w:p>
        </w:tc>
        <w:tc>
          <w:tcPr>
            <w:tcW w:w="6232" w:type="dxa"/>
          </w:tcPr>
          <w:p w14:paraId="45FECE8F" w14:textId="77777777" w:rsidR="0063694F" w:rsidRPr="00A16B25" w:rsidRDefault="0063694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3694F" w:rsidRPr="00A16B25" w14:paraId="3D0E587E" w14:textId="77777777" w:rsidTr="00E6713F">
        <w:tc>
          <w:tcPr>
            <w:tcW w:w="2677" w:type="dxa"/>
          </w:tcPr>
          <w:p w14:paraId="5484E694" w14:textId="0A9C5696" w:rsidR="0063694F" w:rsidRPr="00A16B25" w:rsidRDefault="0063694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Email</w:t>
            </w:r>
            <w:proofErr w:type="spellEnd"/>
          </w:p>
        </w:tc>
        <w:tc>
          <w:tcPr>
            <w:tcW w:w="6232" w:type="dxa"/>
          </w:tcPr>
          <w:p w14:paraId="098E8EF1" w14:textId="77777777" w:rsidR="0063694F" w:rsidRPr="00A16B25" w:rsidRDefault="0063694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3694F" w:rsidRPr="00A16B25" w14:paraId="06E2EF67" w14:textId="77777777" w:rsidTr="00E6713F">
        <w:tc>
          <w:tcPr>
            <w:tcW w:w="2677" w:type="dxa"/>
          </w:tcPr>
          <w:p w14:paraId="6A65A24D" w14:textId="43488F65" w:rsidR="0063694F" w:rsidRPr="00A16B25" w:rsidRDefault="0063694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Альтернативн</w:t>
            </w:r>
            <w:r w:rsidR="009B7638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proofErr w:type="spellStart"/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email</w:t>
            </w:r>
            <w:proofErr w:type="spellEnd"/>
          </w:p>
        </w:tc>
        <w:tc>
          <w:tcPr>
            <w:tcW w:w="6232" w:type="dxa"/>
          </w:tcPr>
          <w:p w14:paraId="58105D95" w14:textId="77777777" w:rsidR="0063694F" w:rsidRPr="00A16B25" w:rsidRDefault="0063694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3694F" w:rsidRPr="00A16B25" w14:paraId="2ADA29F7" w14:textId="77777777" w:rsidTr="00E6713F">
        <w:tc>
          <w:tcPr>
            <w:tcW w:w="2677" w:type="dxa"/>
          </w:tcPr>
          <w:p w14:paraId="4B0706D4" w14:textId="79D76983" w:rsidR="0063694F" w:rsidRPr="00A16B25" w:rsidRDefault="00E6713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232" w:type="dxa"/>
          </w:tcPr>
          <w:p w14:paraId="679DC6A2" w14:textId="77777777" w:rsidR="0063694F" w:rsidRPr="00A16B25" w:rsidRDefault="0063694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3694F" w:rsidRPr="00A16B25" w14:paraId="204ED6DE" w14:textId="77777777" w:rsidTr="00E6713F">
        <w:tc>
          <w:tcPr>
            <w:tcW w:w="2677" w:type="dxa"/>
          </w:tcPr>
          <w:p w14:paraId="0E88BEE7" w14:textId="530BA3AD" w:rsidR="0063694F" w:rsidRPr="00A16B25" w:rsidRDefault="00E6713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 телефон</w:t>
            </w:r>
          </w:p>
        </w:tc>
        <w:tc>
          <w:tcPr>
            <w:tcW w:w="6232" w:type="dxa"/>
          </w:tcPr>
          <w:p w14:paraId="2F10530D" w14:textId="77777777" w:rsidR="0063694F" w:rsidRPr="00A16B25" w:rsidRDefault="0063694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6713F" w:rsidRPr="00A16B25" w14:paraId="6BA1808D" w14:textId="77777777" w:rsidTr="00E6713F">
        <w:tc>
          <w:tcPr>
            <w:tcW w:w="2677" w:type="dxa"/>
          </w:tcPr>
          <w:p w14:paraId="7C9499C3" w14:textId="13E5E7B9" w:rsidR="00E6713F" w:rsidRPr="00A16B25" w:rsidRDefault="009B7638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н</w:t>
            </w:r>
            <w:r w:rsidR="0029295A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публ</w:t>
            </w: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9295A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чн</w:t>
            </w: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29295A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профайл</w:t>
            </w:r>
          </w:p>
        </w:tc>
        <w:tc>
          <w:tcPr>
            <w:tcW w:w="6232" w:type="dxa"/>
          </w:tcPr>
          <w:p w14:paraId="6BDBD5AF" w14:textId="77777777" w:rsidR="00E6713F" w:rsidRPr="00A16B25" w:rsidRDefault="00E6713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1FF3B6AC" w14:textId="5CF70156" w:rsidR="000D1508" w:rsidRPr="00A16B25" w:rsidRDefault="009B7638" w:rsidP="001944CC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Текущая должность</w:t>
      </w:r>
      <w:r w:rsidR="00224F42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24F42" w:rsidRPr="00A16B25">
        <w:rPr>
          <w:rFonts w:ascii="Times New Roman" w:hAnsi="Times New Roman" w:cs="Times New Roman"/>
          <w:sz w:val="24"/>
          <w:szCs w:val="24"/>
          <w:lang w:val="ru-RU"/>
        </w:rPr>
        <w:t>(включа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я сведения о научной</w:t>
      </w:r>
      <w:r w:rsidR="00224F42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FD0444">
        <w:rPr>
          <w:rFonts w:ascii="Times New Roman" w:hAnsi="Times New Roman" w:cs="Times New Roman"/>
          <w:sz w:val="24"/>
          <w:szCs w:val="24"/>
          <w:lang w:val="ru-RU"/>
        </w:rPr>
        <w:t>иной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профессиональной </w:t>
      </w:r>
      <w:r w:rsidR="00224F42" w:rsidRPr="00A16B2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24F42" w:rsidRPr="00A16B2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FD0444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224F42" w:rsidRPr="00A16B25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ости</w:t>
      </w:r>
      <w:r w:rsidR="00224F42" w:rsidRPr="00A16B2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224F42" w:rsidRPr="00A16B25" w14:paraId="77577710" w14:textId="77777777" w:rsidTr="00224F42">
        <w:tc>
          <w:tcPr>
            <w:tcW w:w="9629" w:type="dxa"/>
          </w:tcPr>
          <w:p w14:paraId="7FD05B9C" w14:textId="77777777" w:rsidR="00224F42" w:rsidRPr="00A16B25" w:rsidRDefault="00224F42" w:rsidP="00224F42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24F42" w:rsidRPr="00A16B25" w14:paraId="499E5933" w14:textId="77777777" w:rsidTr="00224F42">
        <w:tc>
          <w:tcPr>
            <w:tcW w:w="9629" w:type="dxa"/>
          </w:tcPr>
          <w:p w14:paraId="717FA9B4" w14:textId="77777777" w:rsidR="00224F42" w:rsidRPr="00A16B25" w:rsidRDefault="00224F42" w:rsidP="00224F42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24F42" w:rsidRPr="00A16B25" w14:paraId="16A021F7" w14:textId="77777777" w:rsidTr="00224F42">
        <w:tc>
          <w:tcPr>
            <w:tcW w:w="9629" w:type="dxa"/>
          </w:tcPr>
          <w:p w14:paraId="5AD0C847" w14:textId="77777777" w:rsidR="00224F42" w:rsidRPr="00A16B25" w:rsidRDefault="00224F42" w:rsidP="00224F42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11F7C4C8" w14:textId="6D3CB6A6" w:rsidR="00224F42" w:rsidRPr="00A16B25" w:rsidRDefault="00533D1B" w:rsidP="00224F42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</w:t>
      </w:r>
      <w:r w:rsidR="009B7638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редыдущ</w:t>
      </w:r>
      <w:r w:rsidR="004B2D36">
        <w:rPr>
          <w:rFonts w:ascii="Times New Roman" w:hAnsi="Times New Roman" w:cs="Times New Roman"/>
          <w:b/>
          <w:bCs/>
          <w:sz w:val="24"/>
          <w:szCs w:val="24"/>
          <w:lang w:val="ru-RU"/>
        </w:rPr>
        <w:t>ие</w:t>
      </w:r>
      <w:r w:rsidR="009B7638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должност</w:t>
      </w:r>
      <w:r w:rsidR="004B2D36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533D1B" w:rsidRPr="00A16B25" w14:paraId="7F8DC029" w14:textId="77777777" w:rsidTr="00533D1B">
        <w:tc>
          <w:tcPr>
            <w:tcW w:w="9629" w:type="dxa"/>
          </w:tcPr>
          <w:p w14:paraId="4B867044" w14:textId="77777777" w:rsidR="00533D1B" w:rsidRPr="00A16B25" w:rsidRDefault="00533D1B" w:rsidP="00533D1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33D1B" w:rsidRPr="00A16B25" w14:paraId="522AA8E2" w14:textId="77777777" w:rsidTr="00533D1B">
        <w:tc>
          <w:tcPr>
            <w:tcW w:w="9629" w:type="dxa"/>
          </w:tcPr>
          <w:p w14:paraId="7C11CE77" w14:textId="77777777" w:rsidR="00533D1B" w:rsidRPr="00A16B25" w:rsidRDefault="00533D1B" w:rsidP="00533D1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33D1B" w:rsidRPr="00A16B25" w14:paraId="475FE99D" w14:textId="77777777" w:rsidTr="00533D1B">
        <w:tc>
          <w:tcPr>
            <w:tcW w:w="9629" w:type="dxa"/>
          </w:tcPr>
          <w:p w14:paraId="499DD778" w14:textId="77777777" w:rsidR="00533D1B" w:rsidRPr="00A16B25" w:rsidRDefault="00533D1B" w:rsidP="00533D1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4BBD044F" w14:textId="0AFB1DC2" w:rsidR="00533D1B" w:rsidRPr="00A16B25" w:rsidRDefault="0029295A" w:rsidP="00533D1B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="009B7638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бразование</w:t>
      </w:r>
      <w:r w:rsidR="00794880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94880" w:rsidRPr="00A16B2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B7638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94880" w:rsidRPr="00A16B25">
        <w:rPr>
          <w:rFonts w:ascii="Times New Roman" w:hAnsi="Times New Roman" w:cs="Times New Roman"/>
          <w:sz w:val="24"/>
          <w:szCs w:val="24"/>
          <w:lang w:val="ru-RU"/>
        </w:rPr>
        <w:t>нформац</w:t>
      </w:r>
      <w:r w:rsidR="009B7638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94880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9B7638" w:rsidRPr="00A16B25">
        <w:rPr>
          <w:rFonts w:ascii="Times New Roman" w:hAnsi="Times New Roman" w:cs="Times New Roman"/>
          <w:sz w:val="24"/>
          <w:szCs w:val="24"/>
          <w:lang w:val="ru-RU"/>
        </w:rPr>
        <w:t>указы</w:t>
      </w:r>
      <w:r w:rsidR="00FD044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B7638" w:rsidRPr="00A16B25">
        <w:rPr>
          <w:rFonts w:ascii="Times New Roman" w:hAnsi="Times New Roman" w:cs="Times New Roman"/>
          <w:sz w:val="24"/>
          <w:szCs w:val="24"/>
          <w:lang w:val="ru-RU"/>
        </w:rPr>
        <w:t>ается согласно сведениям, указанным в дипломе</w:t>
      </w:r>
      <w:r w:rsidR="00794880" w:rsidRPr="00A16B2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981"/>
        <w:gridCol w:w="2397"/>
        <w:gridCol w:w="2612"/>
        <w:gridCol w:w="1919"/>
      </w:tblGrid>
      <w:tr w:rsidR="0029295A" w:rsidRPr="00A16B25" w14:paraId="731C2C8F" w14:textId="77777777" w:rsidTr="00794880">
        <w:tc>
          <w:tcPr>
            <w:tcW w:w="1981" w:type="dxa"/>
          </w:tcPr>
          <w:p w14:paraId="439C3EA7" w14:textId="2FC6107C" w:rsidR="0029295A" w:rsidRPr="00A16B25" w:rsidRDefault="009B7638" w:rsidP="0029295A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Годы учебы</w:t>
            </w:r>
          </w:p>
        </w:tc>
        <w:tc>
          <w:tcPr>
            <w:tcW w:w="2397" w:type="dxa"/>
          </w:tcPr>
          <w:p w14:paraId="5C1C6C93" w14:textId="60AAC9E8" w:rsidR="0029295A" w:rsidRPr="00A16B25" w:rsidRDefault="0029295A" w:rsidP="0029295A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</w:t>
            </w:r>
            <w:r w:rsidR="009B7638"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ние учебного заведения</w:t>
            </w:r>
          </w:p>
        </w:tc>
        <w:tc>
          <w:tcPr>
            <w:tcW w:w="2612" w:type="dxa"/>
          </w:tcPr>
          <w:p w14:paraId="586F5190" w14:textId="77777777" w:rsidR="00794880" w:rsidRPr="00A16B25" w:rsidRDefault="0029295A" w:rsidP="0029295A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Факультет/</w:t>
            </w:r>
          </w:p>
          <w:p w14:paraId="497E306C" w14:textId="056248F1" w:rsidR="0029295A" w:rsidRPr="00A16B25" w:rsidRDefault="0029295A" w:rsidP="0029295A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спец</w:t>
            </w:r>
            <w:r w:rsidR="009B7638"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ал</w:t>
            </w:r>
            <w:r w:rsidR="009B7638"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зац</w:t>
            </w:r>
            <w:r w:rsidR="009B7638"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</w:p>
        </w:tc>
        <w:tc>
          <w:tcPr>
            <w:tcW w:w="1919" w:type="dxa"/>
          </w:tcPr>
          <w:p w14:paraId="09148417" w14:textId="3A81763D" w:rsidR="0029295A" w:rsidRPr="00A16B25" w:rsidRDefault="0029295A" w:rsidP="0029295A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</w:t>
            </w:r>
            <w:r w:rsidR="00824EA9"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епень</w:t>
            </w:r>
          </w:p>
        </w:tc>
      </w:tr>
      <w:tr w:rsidR="0029295A" w:rsidRPr="00A16B25" w14:paraId="68FBA1CE" w14:textId="77777777" w:rsidTr="00794880">
        <w:tc>
          <w:tcPr>
            <w:tcW w:w="1981" w:type="dxa"/>
          </w:tcPr>
          <w:p w14:paraId="1AE671B9" w14:textId="77777777" w:rsidR="0029295A" w:rsidRPr="00A16B25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97" w:type="dxa"/>
          </w:tcPr>
          <w:p w14:paraId="15A57EC8" w14:textId="77777777" w:rsidR="0029295A" w:rsidRPr="00A16B25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</w:tcPr>
          <w:p w14:paraId="08FD7775" w14:textId="77777777" w:rsidR="0029295A" w:rsidRPr="00A16B25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</w:tcPr>
          <w:p w14:paraId="7EDC6AD6" w14:textId="77777777" w:rsidR="0029295A" w:rsidRPr="00A16B25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9295A" w:rsidRPr="00A16B25" w14:paraId="214BFDBD" w14:textId="77777777" w:rsidTr="00794880">
        <w:tc>
          <w:tcPr>
            <w:tcW w:w="1981" w:type="dxa"/>
          </w:tcPr>
          <w:p w14:paraId="187B44AA" w14:textId="77777777" w:rsidR="0029295A" w:rsidRPr="00A16B25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97" w:type="dxa"/>
          </w:tcPr>
          <w:p w14:paraId="4C05E5A7" w14:textId="77777777" w:rsidR="0029295A" w:rsidRPr="00A16B25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</w:tcPr>
          <w:p w14:paraId="194824D7" w14:textId="77777777" w:rsidR="0029295A" w:rsidRPr="00A16B25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</w:tcPr>
          <w:p w14:paraId="7FBA1887" w14:textId="77777777" w:rsidR="0029295A" w:rsidRPr="00A16B25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9295A" w:rsidRPr="00A16B25" w14:paraId="463AAC88" w14:textId="77777777" w:rsidTr="00794880">
        <w:tc>
          <w:tcPr>
            <w:tcW w:w="1981" w:type="dxa"/>
          </w:tcPr>
          <w:p w14:paraId="7B51F786" w14:textId="77777777" w:rsidR="0029295A" w:rsidRPr="00A16B25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97" w:type="dxa"/>
          </w:tcPr>
          <w:p w14:paraId="1291D4E8" w14:textId="77777777" w:rsidR="0029295A" w:rsidRPr="00A16B25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</w:tcPr>
          <w:p w14:paraId="7FA17A41" w14:textId="77777777" w:rsidR="0029295A" w:rsidRPr="00A16B25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</w:tcPr>
          <w:p w14:paraId="70DC15BB" w14:textId="77777777" w:rsidR="0029295A" w:rsidRPr="00A16B25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4EAD7EEA" w14:textId="4D37E734" w:rsidR="0029295A" w:rsidRPr="00A16B25" w:rsidRDefault="00824EA9" w:rsidP="00794880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Язык</w:t>
      </w:r>
      <w:r w:rsidR="004B2D36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99"/>
        <w:gridCol w:w="4410"/>
      </w:tblGrid>
      <w:tr w:rsidR="00824EA9" w:rsidRPr="00A16B25" w14:paraId="4F1044F1" w14:textId="77777777" w:rsidTr="00984B51">
        <w:tc>
          <w:tcPr>
            <w:tcW w:w="4814" w:type="dxa"/>
          </w:tcPr>
          <w:p w14:paraId="572337B3" w14:textId="031D04B3" w:rsidR="00984B51" w:rsidRPr="00A16B25" w:rsidRDefault="00824EA9" w:rsidP="00E038D2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Уровень владения</w:t>
            </w:r>
          </w:p>
        </w:tc>
        <w:tc>
          <w:tcPr>
            <w:tcW w:w="4815" w:type="dxa"/>
          </w:tcPr>
          <w:p w14:paraId="7D1CA5C4" w14:textId="625B5D40" w:rsidR="00984B51" w:rsidRPr="00A16B25" w:rsidRDefault="00824EA9" w:rsidP="00E038D2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Язык </w:t>
            </w:r>
            <w:r w:rsidR="00E038D2"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языки</w:t>
            </w:r>
            <w:r w:rsidR="00E038D2"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824EA9" w:rsidRPr="00A16B25" w14:paraId="1B023B6B" w14:textId="77777777" w:rsidTr="00984B51">
        <w:tc>
          <w:tcPr>
            <w:tcW w:w="4814" w:type="dxa"/>
          </w:tcPr>
          <w:p w14:paraId="598F74B1" w14:textId="4EFBAB9C" w:rsidR="00E038D2" w:rsidRPr="00A16B25" w:rsidRDefault="00E038D2" w:rsidP="00984B5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824EA9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</w:p>
        </w:tc>
        <w:tc>
          <w:tcPr>
            <w:tcW w:w="4815" w:type="dxa"/>
          </w:tcPr>
          <w:p w14:paraId="6F7C9F90" w14:textId="77777777" w:rsidR="00E038D2" w:rsidRPr="00A16B25" w:rsidRDefault="00E038D2" w:rsidP="00984B5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24EA9" w:rsidRPr="00A16B25" w14:paraId="29F8F264" w14:textId="77777777" w:rsidTr="00984B51">
        <w:tc>
          <w:tcPr>
            <w:tcW w:w="4814" w:type="dxa"/>
          </w:tcPr>
          <w:p w14:paraId="3E31AB64" w14:textId="1B47184C" w:rsidR="00984B51" w:rsidRPr="00A16B25" w:rsidRDefault="00824EA9" w:rsidP="00984B5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достаточный для ведения </w:t>
            </w:r>
            <w:r w:rsidR="008D56EA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арб</w:t>
            </w: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D56EA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тражного р</w:t>
            </w: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ассмотрения</w:t>
            </w:r>
            <w:r w:rsidR="008D56EA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подготовки процессуальных документов по делу</w:t>
            </w:r>
          </w:p>
        </w:tc>
        <w:tc>
          <w:tcPr>
            <w:tcW w:w="4815" w:type="dxa"/>
          </w:tcPr>
          <w:p w14:paraId="1288ED01" w14:textId="77777777" w:rsidR="00984B51" w:rsidRPr="00A16B25" w:rsidRDefault="00984B51" w:rsidP="00984B5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24EA9" w:rsidRPr="00A16B25" w14:paraId="4D2D1095" w14:textId="77777777" w:rsidTr="00984B51">
        <w:tc>
          <w:tcPr>
            <w:tcW w:w="4814" w:type="dxa"/>
          </w:tcPr>
          <w:p w14:paraId="4E77B48D" w14:textId="2CEA9020" w:rsidR="00984B51" w:rsidRPr="00A16B25" w:rsidRDefault="00E07669" w:rsidP="00984B5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достаточный для ознакомления с письменными материалами дела</w:t>
            </w:r>
          </w:p>
        </w:tc>
        <w:tc>
          <w:tcPr>
            <w:tcW w:w="4815" w:type="dxa"/>
          </w:tcPr>
          <w:p w14:paraId="61567756" w14:textId="77777777" w:rsidR="00984B51" w:rsidRPr="00A16B25" w:rsidRDefault="00984B51" w:rsidP="00984B5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774AE4B3" w14:textId="4045578F" w:rsidR="00984B51" w:rsidRPr="00A16B25" w:rsidRDefault="004D6890" w:rsidP="008D56EA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Опыт</w:t>
      </w:r>
      <w:r w:rsidR="002E6939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участ</w:t>
      </w:r>
      <w:r w:rsidR="00E07669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ия в арбитраже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1969"/>
        <w:gridCol w:w="2987"/>
      </w:tblGrid>
      <w:tr w:rsidR="0060598C" w:rsidRPr="00A16B25" w14:paraId="6D7B41B2" w14:textId="77777777" w:rsidTr="0060598C">
        <w:tc>
          <w:tcPr>
            <w:tcW w:w="3953" w:type="dxa"/>
          </w:tcPr>
          <w:p w14:paraId="12AAF27E" w14:textId="484AA837" w:rsidR="0060598C" w:rsidRPr="00A16B25" w:rsidRDefault="004D6890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Как </w:t>
            </w:r>
            <w:r w:rsidR="0060598C"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часто В</w:t>
            </w: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ы действовали </w:t>
            </w:r>
            <w:r w:rsidR="0060598C"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качестве</w:t>
            </w:r>
          </w:p>
        </w:tc>
        <w:tc>
          <w:tcPr>
            <w:tcW w:w="1969" w:type="dxa"/>
          </w:tcPr>
          <w:p w14:paraId="432592BB" w14:textId="2AE37493" w:rsidR="0060598C" w:rsidRPr="00A16B25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="004D6890"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оличество</w:t>
            </w:r>
          </w:p>
        </w:tc>
        <w:tc>
          <w:tcPr>
            <w:tcW w:w="2987" w:type="dxa"/>
          </w:tcPr>
          <w:p w14:paraId="137AEA4D" w14:textId="0DD41F2B" w:rsidR="0060598C" w:rsidRPr="00A16B25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Регламент</w:t>
            </w:r>
          </w:p>
        </w:tc>
      </w:tr>
      <w:tr w:rsidR="0060598C" w:rsidRPr="00A16B25" w14:paraId="4F339DA7" w14:textId="77777777" w:rsidTr="0060598C">
        <w:tc>
          <w:tcPr>
            <w:tcW w:w="3953" w:type="dxa"/>
          </w:tcPr>
          <w:p w14:paraId="2C942C92" w14:textId="79E68203" w:rsidR="0060598C" w:rsidRPr="00A16B25" w:rsidRDefault="004D6890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Единоличного</w:t>
            </w:r>
            <w:r w:rsidR="0060598C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арб</w:t>
            </w: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0598C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</w:t>
            </w:r>
          </w:p>
        </w:tc>
        <w:tc>
          <w:tcPr>
            <w:tcW w:w="1969" w:type="dxa"/>
          </w:tcPr>
          <w:p w14:paraId="4B7EADE3" w14:textId="77777777" w:rsidR="0060598C" w:rsidRPr="00A16B25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87" w:type="dxa"/>
          </w:tcPr>
          <w:p w14:paraId="55E1B6EE" w14:textId="77777777" w:rsidR="0060598C" w:rsidRPr="00A16B25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0598C" w:rsidRPr="00A16B25" w14:paraId="1CF4A1B0" w14:textId="77777777" w:rsidTr="0060598C">
        <w:tc>
          <w:tcPr>
            <w:tcW w:w="3953" w:type="dxa"/>
          </w:tcPr>
          <w:p w14:paraId="0A33FDAB" w14:textId="2DF7CC20" w:rsidR="0060598C" w:rsidRPr="00A16B25" w:rsidRDefault="004D6890" w:rsidP="000865B9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Председателя состава</w:t>
            </w:r>
            <w:r w:rsidR="0060598C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Арб</w:t>
            </w: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0598C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тражного суд</w:t>
            </w: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969" w:type="dxa"/>
          </w:tcPr>
          <w:p w14:paraId="07972F1D" w14:textId="77777777" w:rsidR="0060598C" w:rsidRPr="00A16B25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87" w:type="dxa"/>
          </w:tcPr>
          <w:p w14:paraId="4DF72288" w14:textId="77777777" w:rsidR="0060598C" w:rsidRPr="00A16B25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0598C" w:rsidRPr="00A16B25" w14:paraId="27BD0742" w14:textId="77777777" w:rsidTr="0060598C">
        <w:tc>
          <w:tcPr>
            <w:tcW w:w="3953" w:type="dxa"/>
          </w:tcPr>
          <w:p w14:paraId="6FEB8E16" w14:textId="7B0E5C8E" w:rsidR="0060598C" w:rsidRPr="00A16B25" w:rsidRDefault="00D7024A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D6890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оарбитра</w:t>
            </w:r>
            <w:proofErr w:type="spellEnd"/>
          </w:p>
        </w:tc>
        <w:tc>
          <w:tcPr>
            <w:tcW w:w="1969" w:type="dxa"/>
          </w:tcPr>
          <w:p w14:paraId="3AB6E830" w14:textId="77777777" w:rsidR="0060598C" w:rsidRPr="00A16B25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87" w:type="dxa"/>
          </w:tcPr>
          <w:p w14:paraId="15F65F91" w14:textId="77777777" w:rsidR="0060598C" w:rsidRPr="00A16B25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F14BE" w:rsidRPr="00A16B25" w14:paraId="0BA9594C" w14:textId="77777777" w:rsidTr="0060598C">
        <w:tc>
          <w:tcPr>
            <w:tcW w:w="3953" w:type="dxa"/>
          </w:tcPr>
          <w:p w14:paraId="1B6A3502" w14:textId="135AFDFD" w:rsidR="007F14BE" w:rsidRPr="00A16B25" w:rsidRDefault="007F14BE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4D6890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кладчика</w:t>
            </w: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/секретаря</w:t>
            </w:r>
          </w:p>
        </w:tc>
        <w:tc>
          <w:tcPr>
            <w:tcW w:w="1969" w:type="dxa"/>
          </w:tcPr>
          <w:p w14:paraId="54805EF3" w14:textId="77777777" w:rsidR="007F14BE" w:rsidRPr="00A16B25" w:rsidRDefault="007F14BE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87" w:type="dxa"/>
          </w:tcPr>
          <w:p w14:paraId="5BC76638" w14:textId="77777777" w:rsidR="007F14BE" w:rsidRPr="00A16B25" w:rsidRDefault="007F14BE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0598C" w:rsidRPr="00A16B25" w14:paraId="1A540E65" w14:textId="77777777" w:rsidTr="0060598C">
        <w:tc>
          <w:tcPr>
            <w:tcW w:w="3953" w:type="dxa"/>
          </w:tcPr>
          <w:p w14:paraId="19CC30B1" w14:textId="3762FE80" w:rsidR="0060598C" w:rsidRPr="00A16B25" w:rsidRDefault="007F14BE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</w:t>
            </w:r>
            <w:r w:rsidR="004D6890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ителя </w:t>
            </w: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</w:t>
            </w:r>
            <w:r w:rsidR="004D6890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1969" w:type="dxa"/>
          </w:tcPr>
          <w:p w14:paraId="4974B53E" w14:textId="77777777" w:rsidR="0060598C" w:rsidRPr="00A16B25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87" w:type="dxa"/>
          </w:tcPr>
          <w:p w14:paraId="1D59D52E" w14:textId="77777777" w:rsidR="0060598C" w:rsidRPr="00A16B25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0598C" w:rsidRPr="00A16B25" w14:paraId="2F107787" w14:textId="77777777" w:rsidTr="0060598C">
        <w:tc>
          <w:tcPr>
            <w:tcW w:w="3953" w:type="dxa"/>
          </w:tcPr>
          <w:p w14:paraId="79F3244F" w14:textId="48970F06" w:rsidR="0060598C" w:rsidRPr="00A16B25" w:rsidRDefault="004D6890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7F14BE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ксперта</w:t>
            </w:r>
          </w:p>
        </w:tc>
        <w:tc>
          <w:tcPr>
            <w:tcW w:w="1969" w:type="dxa"/>
          </w:tcPr>
          <w:p w14:paraId="7FC4DCF6" w14:textId="77777777" w:rsidR="0060598C" w:rsidRPr="00A16B25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87" w:type="dxa"/>
          </w:tcPr>
          <w:p w14:paraId="3E5DC9B8" w14:textId="77777777" w:rsidR="0060598C" w:rsidRPr="00A16B25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3521C426" w14:textId="38870DF1" w:rsidR="00D87D31" w:rsidRPr="00A16B25" w:rsidRDefault="005D6D06" w:rsidP="007F14BE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Сфер</w:t>
      </w:r>
      <w:r w:rsidR="004D6890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спец</w:t>
      </w:r>
      <w:r w:rsidR="004D6890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</w:t>
      </w:r>
      <w:r w:rsidR="004D6890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зац</w:t>
      </w:r>
      <w:r w:rsidR="004D6890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ии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D6890" w:rsidRPr="00A16B25">
        <w:rPr>
          <w:rFonts w:ascii="Times New Roman" w:hAnsi="Times New Roman" w:cs="Times New Roman"/>
          <w:sz w:val="24"/>
          <w:szCs w:val="24"/>
          <w:lang w:val="ru-RU"/>
        </w:rPr>
        <w:t>пожалуйста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D6890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отметьте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максимум 5 категор</w:t>
      </w:r>
      <w:r w:rsidR="004D6890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й)</w:t>
      </w:r>
    </w:p>
    <w:p w14:paraId="032800F1" w14:textId="77777777" w:rsidR="006D4739" w:rsidRPr="00A16B25" w:rsidRDefault="006D4739" w:rsidP="00F71A9B">
      <w:pPr>
        <w:pStyle w:val="a5"/>
        <w:spacing w:before="120" w:after="120"/>
        <w:ind w:firstLine="709"/>
        <w:rPr>
          <w:lang w:val="ru-RU"/>
        </w:rPr>
        <w:sectPr w:rsidR="006D4739" w:rsidRPr="00A16B25">
          <w:footerReference w:type="default" r:id="rId11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0394DAC" w14:textId="7F9FC098" w:rsidR="006D4739" w:rsidRDefault="00000000" w:rsidP="00396554">
      <w:pPr>
        <w:pStyle w:val="a5"/>
        <w:spacing w:before="120" w:after="120"/>
        <w:ind w:left="567"/>
        <w:rPr>
          <w:lang w:val="ru-RU"/>
        </w:rPr>
      </w:pPr>
      <w:sdt>
        <w:sdtPr>
          <w:rPr>
            <w:lang w:val="ru-RU"/>
          </w:rPr>
          <w:id w:val="-1891959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5B9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F71A9B" w:rsidRPr="00A16B25">
        <w:rPr>
          <w:lang w:val="ru-RU"/>
        </w:rPr>
        <w:t xml:space="preserve"> </w:t>
      </w:r>
      <w:r w:rsidR="0039381F" w:rsidRPr="0039381F">
        <w:rPr>
          <w:lang w:val="ru-RU"/>
        </w:rPr>
        <w:t>буксировка, буксировочное сопровождение суд</w:t>
      </w:r>
      <w:r w:rsidR="0039381F">
        <w:rPr>
          <w:lang w:val="ru-RU"/>
        </w:rPr>
        <w:t>ен</w:t>
      </w:r>
      <w:r w:rsidR="0039381F" w:rsidRPr="0039381F">
        <w:rPr>
          <w:lang w:val="ru-RU"/>
        </w:rPr>
        <w:t xml:space="preserve"> и других плавучих средств</w:t>
      </w:r>
    </w:p>
    <w:p w14:paraId="216B0FCA" w14:textId="505CEAB4" w:rsidR="00FF2261" w:rsidRPr="00A16B25" w:rsidRDefault="00FF2261" w:rsidP="00FF2261">
      <w:pPr>
        <w:pStyle w:val="a5"/>
        <w:spacing w:before="120" w:after="120"/>
        <w:ind w:left="567"/>
        <w:rPr>
          <w:lang w:val="ru-RU"/>
        </w:rPr>
      </w:pPr>
      <w:sdt>
        <w:sdtPr>
          <w:rPr>
            <w:lang w:val="ru-RU"/>
          </w:rPr>
          <w:id w:val="813456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5B9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Pr="00A16B25">
        <w:rPr>
          <w:lang w:val="ru-RU"/>
        </w:rPr>
        <w:t xml:space="preserve"> </w:t>
      </w:r>
      <w:r w:rsidRPr="00571FDA">
        <w:rPr>
          <w:lang w:val="ru-RU"/>
        </w:rPr>
        <w:t>использование суд</w:t>
      </w:r>
      <w:r>
        <w:rPr>
          <w:lang w:val="ru-RU"/>
        </w:rPr>
        <w:t>ен</w:t>
      </w:r>
      <w:r w:rsidRPr="00571FDA">
        <w:rPr>
          <w:lang w:val="ru-RU"/>
        </w:rPr>
        <w:t xml:space="preserve"> и других плавучих средств для осуществления научных исследований, добычи полезных ископаемых, гидротехнических и других работ</w:t>
      </w:r>
    </w:p>
    <w:p w14:paraId="219D5C45" w14:textId="5D168B66" w:rsidR="00F71A9B" w:rsidRDefault="00000000" w:rsidP="00396554">
      <w:pPr>
        <w:pStyle w:val="a5"/>
        <w:spacing w:before="120" w:after="120"/>
        <w:ind w:left="567" w:right="-213"/>
        <w:rPr>
          <w:lang w:val="ru-RU"/>
        </w:rPr>
      </w:pPr>
      <w:sdt>
        <w:sdtPr>
          <w:rPr>
            <w:lang w:val="ru-RU"/>
          </w:rPr>
          <w:id w:val="-1391345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5B9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F71A9B" w:rsidRPr="00A16B25">
        <w:rPr>
          <w:lang w:val="ru-RU"/>
        </w:rPr>
        <w:t xml:space="preserve"> </w:t>
      </w:r>
      <w:r w:rsidR="0039381F" w:rsidRPr="0039381F">
        <w:rPr>
          <w:lang w:val="ru-RU"/>
        </w:rPr>
        <w:t>купля-продажа, залог суд</w:t>
      </w:r>
      <w:r w:rsidR="0039381F">
        <w:rPr>
          <w:lang w:val="ru-RU"/>
        </w:rPr>
        <w:t>ен</w:t>
      </w:r>
      <w:r w:rsidR="0039381F" w:rsidRPr="0039381F">
        <w:rPr>
          <w:lang w:val="ru-RU"/>
        </w:rPr>
        <w:t xml:space="preserve"> и других плавучих средств</w:t>
      </w:r>
    </w:p>
    <w:p w14:paraId="76626CB9" w14:textId="37FBA529" w:rsidR="00FF2261" w:rsidRPr="00A16B25" w:rsidRDefault="00FF2261" w:rsidP="00FF2261">
      <w:pPr>
        <w:pStyle w:val="a5"/>
        <w:spacing w:before="120" w:after="120"/>
        <w:ind w:left="567"/>
        <w:rPr>
          <w:lang w:val="ru-RU"/>
        </w:rPr>
      </w:pPr>
      <w:sdt>
        <w:sdtPr>
          <w:rPr>
            <w:lang w:val="ru-RU"/>
          </w:rPr>
          <w:id w:val="-955559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5B9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Pr="00A16B25">
        <w:rPr>
          <w:lang w:val="ru-RU"/>
        </w:rPr>
        <w:t xml:space="preserve"> </w:t>
      </w:r>
      <w:r w:rsidRPr="0039381F">
        <w:rPr>
          <w:lang w:val="ru-RU"/>
        </w:rPr>
        <w:t>лоцманск</w:t>
      </w:r>
      <w:r>
        <w:rPr>
          <w:lang w:val="ru-RU"/>
        </w:rPr>
        <w:t>ая</w:t>
      </w:r>
      <w:r w:rsidRPr="0039381F">
        <w:rPr>
          <w:lang w:val="ru-RU"/>
        </w:rPr>
        <w:t xml:space="preserve"> и ледов</w:t>
      </w:r>
      <w:r>
        <w:rPr>
          <w:lang w:val="ru-RU"/>
        </w:rPr>
        <w:t xml:space="preserve">ая </w:t>
      </w:r>
      <w:r w:rsidRPr="0039381F">
        <w:rPr>
          <w:lang w:val="ru-RU"/>
        </w:rPr>
        <w:t>пров</w:t>
      </w:r>
      <w:r>
        <w:rPr>
          <w:lang w:val="ru-RU"/>
        </w:rPr>
        <w:t xml:space="preserve">одка, </w:t>
      </w:r>
      <w:r w:rsidRPr="0039381F">
        <w:rPr>
          <w:lang w:val="ru-RU"/>
        </w:rPr>
        <w:t>бункеровка суд</w:t>
      </w:r>
      <w:r>
        <w:rPr>
          <w:lang w:val="ru-RU"/>
        </w:rPr>
        <w:t>ен</w:t>
      </w:r>
      <w:r w:rsidRPr="0039381F">
        <w:rPr>
          <w:lang w:val="ru-RU"/>
        </w:rPr>
        <w:t>, агентское и другое обслуживание суд</w:t>
      </w:r>
      <w:r>
        <w:rPr>
          <w:lang w:val="ru-RU"/>
        </w:rPr>
        <w:t>ен</w:t>
      </w:r>
    </w:p>
    <w:p w14:paraId="2CE97EDC" w14:textId="5BB7DD4A" w:rsidR="00F71A9B" w:rsidRDefault="00000000" w:rsidP="00396554">
      <w:pPr>
        <w:pStyle w:val="a5"/>
        <w:spacing w:before="120" w:after="120"/>
        <w:ind w:left="567"/>
        <w:rPr>
          <w:lang w:val="ru-RU"/>
        </w:rPr>
      </w:pPr>
      <w:sdt>
        <w:sdtPr>
          <w:rPr>
            <w:lang w:val="ru-RU"/>
          </w:rPr>
          <w:id w:val="-1865745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5B9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F71A9B" w:rsidRPr="00A16B25">
        <w:rPr>
          <w:lang w:val="ru-RU"/>
        </w:rPr>
        <w:t xml:space="preserve"> </w:t>
      </w:r>
      <w:r w:rsidR="0039381F" w:rsidRPr="0039381F">
        <w:rPr>
          <w:lang w:val="ru-RU"/>
        </w:rPr>
        <w:t>морское и речное страхование и перестрахование</w:t>
      </w:r>
    </w:p>
    <w:p w14:paraId="5805FA6E" w14:textId="55DEC581" w:rsidR="006269FC" w:rsidRDefault="006269FC" w:rsidP="006269FC">
      <w:pPr>
        <w:pStyle w:val="a5"/>
        <w:spacing w:before="120" w:after="120"/>
        <w:ind w:left="567"/>
        <w:rPr>
          <w:lang w:val="ru-RU"/>
        </w:rPr>
      </w:pPr>
      <w:sdt>
        <w:sdtPr>
          <w:rPr>
            <w:lang w:val="ru-RU"/>
          </w:rPr>
          <w:id w:val="-1423019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5B9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Pr="00A16B25">
        <w:rPr>
          <w:lang w:val="ru-RU"/>
        </w:rPr>
        <w:t xml:space="preserve"> </w:t>
      </w:r>
      <w:r w:rsidRPr="00BE17B8">
        <w:rPr>
          <w:lang w:val="ru-RU"/>
        </w:rPr>
        <w:t>общая авария и спасение суд</w:t>
      </w:r>
      <w:r>
        <w:rPr>
          <w:lang w:val="ru-RU"/>
        </w:rPr>
        <w:t>ен</w:t>
      </w:r>
    </w:p>
    <w:p w14:paraId="06C11104" w14:textId="74F66465" w:rsidR="000865B9" w:rsidRPr="00A16B25" w:rsidRDefault="000865B9" w:rsidP="000865B9">
      <w:pPr>
        <w:pStyle w:val="a5"/>
        <w:spacing w:before="120" w:after="120"/>
        <w:ind w:left="567"/>
        <w:rPr>
          <w:lang w:val="ru-RU"/>
        </w:rPr>
      </w:pPr>
      <w:sdt>
        <w:sdtPr>
          <w:rPr>
            <w:lang w:val="ru-RU"/>
          </w:rPr>
          <w:id w:val="1101379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Pr="00A16B25">
        <w:rPr>
          <w:lang w:val="ru-RU"/>
        </w:rPr>
        <w:t xml:space="preserve"> </w:t>
      </w:r>
      <w:r w:rsidRPr="00BE17B8">
        <w:rPr>
          <w:lang w:val="ru-RU"/>
        </w:rPr>
        <w:t>перевалка, хранение, погрузочные/разгрузочные работы в портах</w:t>
      </w:r>
    </w:p>
    <w:p w14:paraId="6EE428DF" w14:textId="72A1E5B6" w:rsidR="00F71A9B" w:rsidRDefault="00000000" w:rsidP="00396554">
      <w:pPr>
        <w:pStyle w:val="a5"/>
        <w:spacing w:before="120" w:after="120"/>
        <w:ind w:left="567"/>
        <w:rPr>
          <w:lang w:val="ru-RU"/>
        </w:rPr>
      </w:pPr>
      <w:sdt>
        <w:sdtPr>
          <w:rPr>
            <w:lang w:val="ru-RU"/>
          </w:rPr>
          <w:id w:val="1228888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5B9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F71A9B" w:rsidRPr="00A16B25">
        <w:rPr>
          <w:lang w:val="ru-RU"/>
        </w:rPr>
        <w:t xml:space="preserve"> </w:t>
      </w:r>
      <w:r w:rsidR="00A25576" w:rsidRPr="00A25576">
        <w:rPr>
          <w:lang w:val="ru-RU"/>
        </w:rPr>
        <w:t>подъем затонувших суд</w:t>
      </w:r>
      <w:r w:rsidR="00A25576">
        <w:rPr>
          <w:lang w:val="ru-RU"/>
        </w:rPr>
        <w:t>ен</w:t>
      </w:r>
      <w:r w:rsidR="00A25576" w:rsidRPr="00A25576">
        <w:rPr>
          <w:lang w:val="ru-RU"/>
        </w:rPr>
        <w:t xml:space="preserve"> и другого имущества</w:t>
      </w:r>
    </w:p>
    <w:p w14:paraId="347B1C2F" w14:textId="0AA424B8" w:rsidR="00FF2261" w:rsidRPr="00A16B25" w:rsidRDefault="00FF2261" w:rsidP="00FF2261">
      <w:pPr>
        <w:pStyle w:val="a5"/>
        <w:spacing w:before="120" w:after="120"/>
        <w:ind w:left="567"/>
        <w:rPr>
          <w:lang w:val="ru-RU"/>
        </w:rPr>
      </w:pPr>
      <w:sdt>
        <w:sdtPr>
          <w:rPr>
            <w:lang w:val="ru-RU"/>
          </w:rPr>
          <w:id w:val="-633021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5B9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Pr="00A16B25">
        <w:rPr>
          <w:lang w:val="ru-RU"/>
        </w:rPr>
        <w:t xml:space="preserve"> </w:t>
      </w:r>
      <w:r w:rsidRPr="00124BF1">
        <w:rPr>
          <w:lang w:val="ru-RU"/>
        </w:rPr>
        <w:t xml:space="preserve">причинение повреждений рыболовным сетям и другим орудиям ловли, а также </w:t>
      </w:r>
      <w:r>
        <w:rPr>
          <w:lang w:val="ru-RU"/>
        </w:rPr>
        <w:t>иное</w:t>
      </w:r>
      <w:r w:rsidRPr="00124BF1">
        <w:rPr>
          <w:lang w:val="ru-RU"/>
        </w:rPr>
        <w:t xml:space="preserve"> причинение вреда во время осуществления рыбного промысла</w:t>
      </w:r>
    </w:p>
    <w:p w14:paraId="24768E79" w14:textId="2366F421" w:rsidR="00FF2261" w:rsidRPr="00A16B25" w:rsidRDefault="00FF2261" w:rsidP="00FF2261">
      <w:pPr>
        <w:pStyle w:val="a5"/>
        <w:spacing w:before="120" w:after="120"/>
        <w:ind w:left="567"/>
        <w:rPr>
          <w:lang w:val="ru-RU"/>
        </w:rPr>
      </w:pPr>
      <w:sdt>
        <w:sdtPr>
          <w:rPr>
            <w:lang w:val="ru-RU"/>
          </w:rPr>
          <w:id w:val="2040857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5B9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Pr="00A16B25">
        <w:rPr>
          <w:lang w:val="ru-RU"/>
        </w:rPr>
        <w:t xml:space="preserve"> </w:t>
      </w:r>
      <w:r w:rsidRPr="00A63913">
        <w:rPr>
          <w:lang w:val="ru-RU"/>
        </w:rPr>
        <w:t>ремонт, техническое обслуживание суд</w:t>
      </w:r>
      <w:r>
        <w:rPr>
          <w:lang w:val="ru-RU"/>
        </w:rPr>
        <w:t>ен</w:t>
      </w:r>
      <w:r w:rsidRPr="00A63913">
        <w:rPr>
          <w:lang w:val="ru-RU"/>
        </w:rPr>
        <w:t xml:space="preserve"> и других плавучих средств, техническое наблюдение за суд</w:t>
      </w:r>
      <w:r>
        <w:rPr>
          <w:lang w:val="ru-RU"/>
        </w:rPr>
        <w:t>нами</w:t>
      </w:r>
    </w:p>
    <w:p w14:paraId="4200EAD2" w14:textId="7C074E42" w:rsidR="00F71A9B" w:rsidRPr="00A16B25" w:rsidRDefault="00000000" w:rsidP="00396554">
      <w:pPr>
        <w:pStyle w:val="a5"/>
        <w:spacing w:before="120" w:after="120"/>
        <w:ind w:left="567"/>
        <w:rPr>
          <w:lang w:val="ru-RU"/>
        </w:rPr>
      </w:pPr>
      <w:sdt>
        <w:sdtPr>
          <w:rPr>
            <w:lang w:val="ru-RU"/>
          </w:rPr>
          <w:id w:val="1484587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5B9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CB45FE">
        <w:rPr>
          <w:lang w:val="ru-RU"/>
        </w:rPr>
        <w:t xml:space="preserve"> </w:t>
      </w:r>
      <w:r w:rsidR="00FB3229" w:rsidRPr="00FB3229">
        <w:rPr>
          <w:lang w:val="ru-RU"/>
        </w:rPr>
        <w:t>столкновение суд</w:t>
      </w:r>
      <w:r w:rsidR="00FB3229">
        <w:rPr>
          <w:lang w:val="ru-RU"/>
        </w:rPr>
        <w:t>ен</w:t>
      </w:r>
      <w:r w:rsidR="00FB3229" w:rsidRPr="00FB3229">
        <w:rPr>
          <w:lang w:val="ru-RU"/>
        </w:rPr>
        <w:t>, а также причинение судном повреждений портовым, причальным, судоходным гидротехническим сооружениям, мостам, средствам навигационной обстановки и другим объектам</w:t>
      </w:r>
    </w:p>
    <w:p w14:paraId="12F00A33" w14:textId="66BD4907" w:rsidR="00C33BDD" w:rsidRPr="00A16B25" w:rsidRDefault="00C33BDD" w:rsidP="00C33BDD">
      <w:pPr>
        <w:pStyle w:val="a5"/>
        <w:spacing w:before="120" w:after="120"/>
        <w:ind w:left="567"/>
        <w:rPr>
          <w:lang w:val="ru-RU"/>
        </w:rPr>
      </w:pPr>
      <w:sdt>
        <w:sdtPr>
          <w:rPr>
            <w:lang w:val="ru-RU"/>
          </w:rPr>
          <w:id w:val="1593202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5B9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Pr="00A16B25">
        <w:rPr>
          <w:lang w:val="ru-RU"/>
        </w:rPr>
        <w:t xml:space="preserve"> </w:t>
      </w:r>
      <w:r w:rsidRPr="0039381F">
        <w:rPr>
          <w:lang w:val="ru-RU"/>
        </w:rPr>
        <w:t>фрахтование суд</w:t>
      </w:r>
      <w:r>
        <w:rPr>
          <w:lang w:val="ru-RU"/>
        </w:rPr>
        <w:t>ен</w:t>
      </w:r>
      <w:r w:rsidRPr="0039381F">
        <w:rPr>
          <w:lang w:val="ru-RU"/>
        </w:rPr>
        <w:t>, морская перевозка, перевозка в смешанном плавании (река-море) и внутренними водными путями</w:t>
      </w:r>
    </w:p>
    <w:p w14:paraId="46431B57" w14:textId="2000B5C1" w:rsidR="00E038D2" w:rsidRPr="00A16B25" w:rsidRDefault="00000000" w:rsidP="00B862D3">
      <w:pPr>
        <w:pStyle w:val="a5"/>
        <w:spacing w:before="120" w:after="120"/>
        <w:ind w:left="567"/>
        <w:rPr>
          <w:lang w:val="ru-RU"/>
        </w:rPr>
      </w:pPr>
      <w:sdt>
        <w:sdtPr>
          <w:rPr>
            <w:lang w:val="ru-RU"/>
          </w:rPr>
          <w:id w:val="-1455547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5B9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E038D2" w:rsidRPr="00A16B25">
        <w:rPr>
          <w:lang w:val="ru-RU"/>
        </w:rPr>
        <w:t xml:space="preserve"> </w:t>
      </w:r>
      <w:r w:rsidR="00C33BDD">
        <w:rPr>
          <w:lang w:val="ru-RU"/>
        </w:rPr>
        <w:t>и</w:t>
      </w:r>
      <w:r w:rsidR="00A16717" w:rsidRPr="00A16B25">
        <w:rPr>
          <w:lang w:val="ru-RU"/>
        </w:rPr>
        <w:t>ное</w:t>
      </w:r>
      <w:r w:rsidR="00E038D2" w:rsidRPr="00A16B25">
        <w:rPr>
          <w:lang w:val="ru-RU"/>
        </w:rPr>
        <w:t xml:space="preserve"> </w:t>
      </w:r>
      <w:r w:rsidR="00BD261C" w:rsidRPr="00A16B25">
        <w:rPr>
          <w:lang w:val="ru-RU"/>
        </w:rPr>
        <w:t>_____________________</w:t>
      </w:r>
    </w:p>
    <w:p w14:paraId="30B8C1E4" w14:textId="5F425FDC" w:rsidR="006D4739" w:rsidRPr="00A16B25" w:rsidRDefault="006D4739" w:rsidP="00935EC6">
      <w:pPr>
        <w:pStyle w:val="a5"/>
        <w:spacing w:before="120" w:after="120"/>
        <w:ind w:firstLine="709"/>
        <w:rPr>
          <w:rFonts w:cs="Times New Roman"/>
          <w:b/>
          <w:bCs/>
          <w:lang w:val="ru-RU"/>
        </w:rPr>
        <w:sectPr w:rsidR="006D4739" w:rsidRPr="00A16B25" w:rsidSect="00CB45FE">
          <w:type w:val="continuous"/>
          <w:pgSz w:w="11906" w:h="16838"/>
          <w:pgMar w:top="850" w:right="850" w:bottom="850" w:left="1417" w:header="708" w:footer="252" w:gutter="0"/>
          <w:cols w:space="708"/>
          <w:docGrid w:linePitch="360"/>
        </w:sectPr>
      </w:pPr>
    </w:p>
    <w:p w14:paraId="4DA93DDC" w14:textId="1B6B6BDE" w:rsidR="00F71A9B" w:rsidRPr="00A16B25" w:rsidRDefault="001B120E" w:rsidP="00F71A9B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Сфер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юридич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FD0444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кой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практики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4531"/>
      </w:tblGrid>
      <w:tr w:rsidR="009A6895" w:rsidRPr="00A16B25" w14:paraId="16B50DD9" w14:textId="77777777" w:rsidTr="00BE0018">
        <w:tc>
          <w:tcPr>
            <w:tcW w:w="4378" w:type="dxa"/>
          </w:tcPr>
          <w:p w14:paraId="78956CA3" w14:textId="3CA2A8AF" w:rsidR="009A6895" w:rsidRPr="00A16B25" w:rsidRDefault="009A6895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4531" w:type="dxa"/>
          </w:tcPr>
          <w:p w14:paraId="1775A12E" w14:textId="754DD78A" w:rsidR="009A6895" w:rsidRPr="00A16B25" w:rsidRDefault="009A6895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Юрисдикц</w:t>
            </w:r>
            <w:r w:rsidR="00A16717"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A16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</w:p>
        </w:tc>
      </w:tr>
      <w:tr w:rsidR="009A6895" w:rsidRPr="00A16B25" w14:paraId="339D71AB" w14:textId="77777777" w:rsidTr="00BE0018">
        <w:tc>
          <w:tcPr>
            <w:tcW w:w="4378" w:type="dxa"/>
          </w:tcPr>
          <w:p w14:paraId="3AE0F0C9" w14:textId="5E726D46" w:rsidR="009A6895" w:rsidRPr="00A16B25" w:rsidRDefault="00966906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906">
              <w:rPr>
                <w:rFonts w:ascii="Times New Roman" w:hAnsi="Times New Roman" w:cs="Times New Roman"/>
                <w:sz w:val="24"/>
                <w:szCs w:val="24"/>
              </w:rPr>
              <w:t>Международное морское и речное право</w:t>
            </w:r>
          </w:p>
        </w:tc>
        <w:tc>
          <w:tcPr>
            <w:tcW w:w="4531" w:type="dxa"/>
          </w:tcPr>
          <w:p w14:paraId="62821646" w14:textId="77777777" w:rsidR="009A6895" w:rsidRPr="00A16B25" w:rsidRDefault="009A6895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A6895" w:rsidRPr="00A16B25" w14:paraId="28B78ACC" w14:textId="77777777" w:rsidTr="00BE0018">
        <w:tc>
          <w:tcPr>
            <w:tcW w:w="4378" w:type="dxa"/>
          </w:tcPr>
          <w:p w14:paraId="3A1E78B9" w14:textId="5FB3F711" w:rsidR="009A6895" w:rsidRPr="00A16B25" w:rsidRDefault="00966906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906">
              <w:rPr>
                <w:rFonts w:ascii="Times New Roman" w:hAnsi="Times New Roman" w:cs="Times New Roman"/>
                <w:sz w:val="24"/>
                <w:szCs w:val="24"/>
              </w:rPr>
              <w:t>Континентальное право⁕</w:t>
            </w:r>
          </w:p>
        </w:tc>
        <w:tc>
          <w:tcPr>
            <w:tcW w:w="4531" w:type="dxa"/>
          </w:tcPr>
          <w:p w14:paraId="3E0A359D" w14:textId="77777777" w:rsidR="009A6895" w:rsidRPr="00A16B25" w:rsidRDefault="009A6895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A6895" w:rsidRPr="00A16B25" w14:paraId="0C09E687" w14:textId="77777777" w:rsidTr="00BE0018">
        <w:tc>
          <w:tcPr>
            <w:tcW w:w="4378" w:type="dxa"/>
          </w:tcPr>
          <w:p w14:paraId="245487E2" w14:textId="136D35C1" w:rsidR="009A6895" w:rsidRPr="00A16B25" w:rsidRDefault="00966906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6690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proofErr w:type="spellEnd"/>
            <w:r w:rsidRPr="00966906">
              <w:rPr>
                <w:rFonts w:ascii="Times New Roman" w:hAnsi="Times New Roman" w:cs="Times New Roman"/>
                <w:sz w:val="24"/>
                <w:szCs w:val="24"/>
              </w:rPr>
              <w:t xml:space="preserve"> право⁕</w:t>
            </w:r>
          </w:p>
        </w:tc>
        <w:tc>
          <w:tcPr>
            <w:tcW w:w="4531" w:type="dxa"/>
          </w:tcPr>
          <w:p w14:paraId="59ED9F6C" w14:textId="77777777" w:rsidR="009A6895" w:rsidRPr="00A16B25" w:rsidRDefault="009A6895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A6895" w:rsidRPr="00A16B25" w14:paraId="5DB0A7B2" w14:textId="77777777" w:rsidTr="00BE0018">
        <w:tc>
          <w:tcPr>
            <w:tcW w:w="4378" w:type="dxa"/>
          </w:tcPr>
          <w:p w14:paraId="72DD78EB" w14:textId="645B08CB" w:rsidR="009A6895" w:rsidRPr="00A16B25" w:rsidRDefault="00966906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66906">
              <w:rPr>
                <w:rFonts w:ascii="Times New Roman" w:hAnsi="Times New Roman" w:cs="Times New Roman"/>
                <w:sz w:val="24"/>
                <w:szCs w:val="24"/>
              </w:rPr>
              <w:t>Европейское</w:t>
            </w:r>
            <w:proofErr w:type="spellEnd"/>
            <w:r w:rsidRPr="00966906">
              <w:rPr>
                <w:rFonts w:ascii="Times New Roman" w:hAnsi="Times New Roman" w:cs="Times New Roman"/>
                <w:sz w:val="24"/>
                <w:szCs w:val="24"/>
              </w:rPr>
              <w:t xml:space="preserve"> право⁕</w:t>
            </w:r>
          </w:p>
        </w:tc>
        <w:tc>
          <w:tcPr>
            <w:tcW w:w="4531" w:type="dxa"/>
          </w:tcPr>
          <w:p w14:paraId="3574D232" w14:textId="77777777" w:rsidR="009A6895" w:rsidRPr="00A16B25" w:rsidRDefault="009A6895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A6895" w:rsidRPr="00A16B25" w14:paraId="36ABFD08" w14:textId="77777777" w:rsidTr="00BE0018">
        <w:tc>
          <w:tcPr>
            <w:tcW w:w="4378" w:type="dxa"/>
          </w:tcPr>
          <w:p w14:paraId="5D1E4834" w14:textId="14A6424A" w:rsidR="009A6895" w:rsidRPr="00A16B25" w:rsidRDefault="00FD0444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</w:t>
            </w:r>
            <w:r w:rsidR="00A16717" w:rsidRPr="00A16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</w:p>
        </w:tc>
        <w:tc>
          <w:tcPr>
            <w:tcW w:w="4531" w:type="dxa"/>
          </w:tcPr>
          <w:p w14:paraId="6DC4EC59" w14:textId="77777777" w:rsidR="009A6895" w:rsidRPr="00A16B25" w:rsidRDefault="009A6895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66906" w:rsidRPr="00A16B25" w14:paraId="02EFA0C8" w14:textId="77777777" w:rsidTr="00BE0018">
        <w:tc>
          <w:tcPr>
            <w:tcW w:w="4378" w:type="dxa"/>
          </w:tcPr>
          <w:p w14:paraId="79549FBF" w14:textId="4D3AD06F" w:rsidR="00966906" w:rsidRDefault="00966906" w:rsidP="00B862D3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906">
              <w:rPr>
                <w:rFonts w:ascii="Times New Roman" w:hAnsi="Times New Roman" w:cs="Times New Roman"/>
                <w:sz w:val="24"/>
                <w:szCs w:val="24"/>
              </w:rPr>
              <w:t>⁕</w:t>
            </w:r>
            <w:proofErr w:type="spellStart"/>
            <w:r w:rsidRPr="00966906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  <w:proofErr w:type="spellEnd"/>
            <w:r w:rsidRPr="00966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906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proofErr w:type="spellEnd"/>
            <w:r w:rsidRPr="009669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6906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 w:rsidRPr="00966906">
              <w:rPr>
                <w:rFonts w:ascii="Times New Roman" w:hAnsi="Times New Roman" w:cs="Times New Roman"/>
                <w:sz w:val="24"/>
                <w:szCs w:val="24"/>
              </w:rPr>
              <w:t xml:space="preserve"> морского и речного права</w:t>
            </w:r>
          </w:p>
        </w:tc>
        <w:tc>
          <w:tcPr>
            <w:tcW w:w="4531" w:type="dxa"/>
          </w:tcPr>
          <w:p w14:paraId="3E8156E7" w14:textId="77777777" w:rsidR="00966906" w:rsidRPr="00A16B25" w:rsidRDefault="00966906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34ED3177" w14:textId="125B20EF" w:rsidR="00F71A9B" w:rsidRPr="00A16B25" w:rsidRDefault="00A16717" w:rsidP="005B053E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Включены ли </w:t>
      </w:r>
      <w:r w:rsidR="00430F8B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="00430F8B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="00430F8B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списк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430F8B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арб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итров других а</w:t>
      </w:r>
      <w:r w:rsidR="00430F8B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рб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430F8B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тражн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ых институтов</w:t>
      </w:r>
      <w:r w:rsidR="00430F8B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430F8B" w:rsidRPr="00A16B25" w14:paraId="17E317FD" w14:textId="77777777" w:rsidTr="00430F8B">
        <w:tc>
          <w:tcPr>
            <w:tcW w:w="9629" w:type="dxa"/>
          </w:tcPr>
          <w:p w14:paraId="426E2DE2" w14:textId="77777777" w:rsidR="00430F8B" w:rsidRPr="00A16B25" w:rsidRDefault="00430F8B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3A16B890" w14:textId="66D119BB" w:rsidR="00F71A9B" w:rsidRPr="00A16B25" w:rsidRDefault="00DE2377" w:rsidP="00430F8B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Членство 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арб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тражн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х а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соц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ац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ях 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 других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профес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сиональных 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ъединениях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DE2377" w:rsidRPr="00A16B25" w14:paraId="5CFE5637" w14:textId="77777777" w:rsidTr="00474C16">
        <w:tc>
          <w:tcPr>
            <w:tcW w:w="8909" w:type="dxa"/>
          </w:tcPr>
          <w:p w14:paraId="12803F05" w14:textId="77777777" w:rsidR="00DE2377" w:rsidRPr="00A16B25" w:rsidRDefault="00DE2377" w:rsidP="00DE2377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750A3BED" w14:textId="14E7910D" w:rsidR="00DE2377" w:rsidRPr="00A16B25" w:rsidRDefault="00474C16" w:rsidP="00DE2377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Публ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кац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ии и другая 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д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тельность в сфере арбитража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(напри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, стат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ьи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, книги, проведен</w:t>
      </w:r>
      <w:r w:rsidR="00FD0444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трен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ингов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, сем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, в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ступ</w:t>
      </w:r>
      <w:r w:rsidR="00A16717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лений 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конференц</w:t>
      </w:r>
      <w:r w:rsidR="00F069D9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ях </w:t>
      </w:r>
      <w:r w:rsidR="00AB528F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proofErr w:type="gramStart"/>
      <w:r w:rsidR="00AB528F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т.п.</w:t>
      </w:r>
      <w:proofErr w:type="gramEnd"/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) (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3D3420" w:rsidRPr="00A16B25">
        <w:rPr>
          <w:rFonts w:ascii="Times New Roman" w:hAnsi="Times New Roman" w:cs="Times New Roman"/>
          <w:sz w:val="24"/>
          <w:szCs w:val="24"/>
          <w:lang w:val="ru-RU"/>
        </w:rPr>
        <w:t>бавьте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3420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нформац</w:t>
      </w:r>
      <w:r w:rsidR="003D3420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ю </w:t>
      </w:r>
      <w:r w:rsidR="003D3420" w:rsidRPr="00A16B2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3D3420" w:rsidRPr="00A16B25">
        <w:rPr>
          <w:rFonts w:ascii="Times New Roman" w:hAnsi="Times New Roman" w:cs="Times New Roman"/>
          <w:sz w:val="24"/>
          <w:szCs w:val="24"/>
          <w:lang w:val="ru-RU"/>
        </w:rPr>
        <w:t>тдельном файле</w:t>
      </w:r>
      <w:r w:rsidR="00C916BA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в хронологическом порядке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432DA4D9" w14:textId="26ECE88C" w:rsidR="007F4B02" w:rsidRPr="00A16B25" w:rsidRDefault="00000000" w:rsidP="007F4B02">
      <w:pPr>
        <w:pStyle w:val="a5"/>
        <w:spacing w:before="120" w:after="120"/>
        <w:ind w:firstLine="709"/>
        <w:rPr>
          <w:lang w:val="ru-RU"/>
        </w:rPr>
      </w:pPr>
      <w:sdt>
        <w:sdtPr>
          <w:rPr>
            <w:lang w:val="ru-RU"/>
          </w:rPr>
          <w:id w:val="-904609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2D3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DD3750" w:rsidRPr="00A16B25">
        <w:rPr>
          <w:lang w:val="ru-RU"/>
        </w:rPr>
        <w:t xml:space="preserve"> </w:t>
      </w:r>
      <w:r w:rsidR="00C916BA" w:rsidRPr="00A16B25">
        <w:rPr>
          <w:rFonts w:cs="Times New Roman"/>
          <w:lang w:val="ru-RU"/>
        </w:rPr>
        <w:t>ДА</w:t>
      </w:r>
      <w:r w:rsidR="007F4B02" w:rsidRPr="00A16B25">
        <w:rPr>
          <w:rFonts w:cs="Times New Roman"/>
          <w:lang w:val="ru-RU"/>
        </w:rPr>
        <w:t xml:space="preserve">                  </w:t>
      </w:r>
      <w:sdt>
        <w:sdtPr>
          <w:rPr>
            <w:lang w:val="ru-RU"/>
          </w:rPr>
          <w:id w:val="-1599485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2D3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7F4B02" w:rsidRPr="00A16B25">
        <w:rPr>
          <w:lang w:val="ru-RU"/>
        </w:rPr>
        <w:t xml:space="preserve"> </w:t>
      </w:r>
      <w:r w:rsidR="00C916BA" w:rsidRPr="00A16B25">
        <w:rPr>
          <w:lang w:val="ru-RU"/>
        </w:rPr>
        <w:t>НЕТ</w:t>
      </w:r>
    </w:p>
    <w:p w14:paraId="2F645429" w14:textId="466D9022" w:rsidR="00474C16" w:rsidRPr="00A16B25" w:rsidRDefault="00C916BA" w:rsidP="007F4B02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И</w:t>
      </w:r>
      <w:r w:rsidR="001B4E16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нформац</w:t>
      </w:r>
      <w:r w:rsidR="001D4816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1B4E16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="001D4816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="00A76D85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добро</w:t>
      </w:r>
      <w:r w:rsidR="0067178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совестности</w:t>
      </w:r>
      <w:r w:rsidR="00A76D85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r w:rsidR="00DE5761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соответствии </w:t>
      </w:r>
      <w:r w:rsidR="001B4E16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морально-</w:t>
      </w:r>
      <w:r w:rsidR="00DE5761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этическим требованиям </w:t>
      </w:r>
      <w:r w:rsidR="001B4E16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68CE031C" w14:textId="7D1F8A65" w:rsidR="007F4B02" w:rsidRPr="00A16B25" w:rsidRDefault="00DF6ACB" w:rsidP="00DF6ACB">
      <w:pPr>
        <w:pStyle w:val="a3"/>
        <w:numPr>
          <w:ilvl w:val="1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16FB6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Исключали ли Вас</w:t>
      </w:r>
      <w:r w:rsidR="00376B8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когда-либо из</w:t>
      </w:r>
      <w:r w:rsidR="00E918F4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профес</w:t>
      </w:r>
      <w:r w:rsidR="00E918F4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сионального 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</w:t>
      </w:r>
      <w:r w:rsidR="00E918F4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918F4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или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649F4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привлекали </w:t>
      </w:r>
      <w:r w:rsidR="000D4256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 ответственности в связи с Вашей </w:t>
      </w:r>
      <w:r w:rsidR="00954866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профессиональной деятельностью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?</w:t>
      </w:r>
    </w:p>
    <w:p w14:paraId="7AED4981" w14:textId="119D5F3E" w:rsidR="00DF6ACB" w:rsidRPr="00A16B25" w:rsidRDefault="00000000" w:rsidP="00DF6ACB">
      <w:pPr>
        <w:pStyle w:val="a5"/>
        <w:spacing w:before="120" w:after="120"/>
        <w:ind w:left="720"/>
        <w:rPr>
          <w:lang w:val="ru-RU"/>
        </w:rPr>
      </w:pPr>
      <w:sdt>
        <w:sdtPr>
          <w:rPr>
            <w:lang w:val="ru-RU"/>
          </w:rPr>
          <w:id w:val="-1282107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2D3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DD3750" w:rsidRPr="00A16B25">
        <w:rPr>
          <w:lang w:val="ru-RU"/>
        </w:rPr>
        <w:t xml:space="preserve"> </w:t>
      </w:r>
      <w:r w:rsidR="00DD3750" w:rsidRPr="00A16B25">
        <w:rPr>
          <w:rFonts w:cs="Times New Roman"/>
          <w:lang w:val="ru-RU"/>
        </w:rPr>
        <w:t xml:space="preserve">ДА                  </w:t>
      </w:r>
      <w:sdt>
        <w:sdtPr>
          <w:rPr>
            <w:lang w:val="ru-RU"/>
          </w:rPr>
          <w:id w:val="-861742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2D3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DF6ACB" w:rsidRPr="00A16B25">
        <w:rPr>
          <w:lang w:val="ru-RU"/>
        </w:rPr>
        <w:t xml:space="preserve"> Н</w:t>
      </w:r>
      <w:r w:rsidR="00954866" w:rsidRPr="00A16B25">
        <w:rPr>
          <w:lang w:val="ru-RU"/>
        </w:rPr>
        <w:t>ЕТ</w:t>
      </w:r>
    </w:p>
    <w:p w14:paraId="08B0946E" w14:textId="53A4A26F" w:rsidR="00DF6ACB" w:rsidRPr="00A16B25" w:rsidRDefault="00954866" w:rsidP="009B43E2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sz w:val="24"/>
          <w:szCs w:val="24"/>
          <w:lang w:val="ru-RU"/>
        </w:rPr>
        <w:t>Если В</w:t>
      </w:r>
      <w:r w:rsidR="00E806CD" w:rsidRPr="00A16B2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06CD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ответили </w:t>
      </w:r>
      <w:r w:rsidR="00DF6ACB" w:rsidRPr="00A16B2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806CD" w:rsidRPr="00A16B25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DF6ACB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», то </w:t>
      </w:r>
      <w:r w:rsidR="00E93C55" w:rsidRPr="00A16B25">
        <w:rPr>
          <w:rFonts w:ascii="Times New Roman" w:hAnsi="Times New Roman" w:cs="Times New Roman"/>
          <w:sz w:val="24"/>
          <w:szCs w:val="24"/>
          <w:lang w:val="ru-RU"/>
        </w:rPr>
        <w:t>дайте короткое описание событий</w:t>
      </w:r>
      <w:r w:rsidR="009B43E2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4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9B43E2" w:rsidRPr="00A16B25" w14:paraId="4CF41B2B" w14:textId="77777777" w:rsidTr="009B43E2">
        <w:tc>
          <w:tcPr>
            <w:tcW w:w="8930" w:type="dxa"/>
          </w:tcPr>
          <w:p w14:paraId="13520770" w14:textId="77777777" w:rsidR="009B43E2" w:rsidRPr="00A16B25" w:rsidRDefault="009B43E2" w:rsidP="00DF6AC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60E3440" w14:textId="775BCAC2" w:rsidR="007F40D8" w:rsidRPr="00A16B25" w:rsidRDefault="00AF48F4" w:rsidP="007F40D8">
      <w:pPr>
        <w:pStyle w:val="a3"/>
        <w:numPr>
          <w:ilvl w:val="1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Имеются ли против Вас</w:t>
      </w:r>
      <w:r w:rsidR="00376B8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возбужденные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F40D8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досуд</w:t>
      </w:r>
      <w:r w:rsidR="00B847AB">
        <w:rPr>
          <w:rFonts w:ascii="Times New Roman" w:hAnsi="Times New Roman" w:cs="Times New Roman"/>
          <w:b/>
          <w:bCs/>
          <w:sz w:val="24"/>
          <w:szCs w:val="24"/>
          <w:lang w:val="ru-RU"/>
        </w:rPr>
        <w:t>ебные</w:t>
      </w:r>
      <w:r w:rsidR="007F40D8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расследования</w:t>
      </w:r>
      <w:r w:rsidR="007F40D8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 w:rsidR="00376B84">
        <w:rPr>
          <w:rFonts w:ascii="Times New Roman" w:hAnsi="Times New Roman" w:cs="Times New Roman"/>
          <w:b/>
          <w:bCs/>
          <w:sz w:val="24"/>
          <w:szCs w:val="24"/>
          <w:lang w:val="ru-RU"/>
        </w:rPr>
        <w:t>уголовные</w:t>
      </w:r>
      <w:r w:rsidR="007F40D8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изводства</w:t>
      </w:r>
      <w:r w:rsidR="00216DC3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BD261C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</w:t>
      </w:r>
      <w:r w:rsidR="00671781">
        <w:rPr>
          <w:rFonts w:ascii="Times New Roman" w:hAnsi="Times New Roman" w:cs="Times New Roman"/>
          <w:b/>
          <w:bCs/>
          <w:sz w:val="24"/>
          <w:szCs w:val="24"/>
          <w:lang w:val="ru-RU"/>
        </w:rPr>
        <w:t>ебные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</w:t>
      </w:r>
      <w:r w:rsidR="00BD261C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или</w:t>
      </w:r>
      <w:r w:rsidR="00BD261C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дисципл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инарные</w:t>
      </w:r>
      <w:r w:rsidR="00376B8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производства</w:t>
      </w:r>
      <w:r w:rsidR="00BD261C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792404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связанные с Вашей </w:t>
      </w:r>
      <w:r w:rsidR="00A433B0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профессиональной деятельностью</w:t>
      </w:r>
      <w:r w:rsidR="007F40D8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?</w:t>
      </w:r>
    </w:p>
    <w:p w14:paraId="28997FF1" w14:textId="1C0141F5" w:rsidR="007F40D8" w:rsidRPr="00A16B25" w:rsidRDefault="00000000" w:rsidP="007F40D8">
      <w:pPr>
        <w:pStyle w:val="a5"/>
        <w:spacing w:before="120" w:after="120"/>
        <w:ind w:left="720"/>
        <w:rPr>
          <w:lang w:val="ru-RU"/>
        </w:rPr>
      </w:pPr>
      <w:sdt>
        <w:sdtPr>
          <w:rPr>
            <w:lang w:val="ru-RU"/>
          </w:rPr>
          <w:id w:val="-348872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2D3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DD3750" w:rsidRPr="00A16B25">
        <w:rPr>
          <w:lang w:val="ru-RU"/>
        </w:rPr>
        <w:t xml:space="preserve"> </w:t>
      </w:r>
      <w:r w:rsidR="00DD3750" w:rsidRPr="00A16B25">
        <w:rPr>
          <w:rFonts w:cs="Times New Roman"/>
          <w:lang w:val="ru-RU"/>
        </w:rPr>
        <w:t xml:space="preserve">ДА                  </w:t>
      </w:r>
      <w:sdt>
        <w:sdtPr>
          <w:rPr>
            <w:lang w:val="ru-RU"/>
          </w:rPr>
          <w:id w:val="-749264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2D3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7F40D8" w:rsidRPr="00A16B25">
        <w:rPr>
          <w:lang w:val="ru-RU"/>
        </w:rPr>
        <w:t xml:space="preserve"> Н</w:t>
      </w:r>
      <w:r w:rsidR="00A433B0" w:rsidRPr="00A16B25">
        <w:rPr>
          <w:lang w:val="ru-RU"/>
        </w:rPr>
        <w:t>ЕТ</w:t>
      </w:r>
    </w:p>
    <w:p w14:paraId="23CE0018" w14:textId="29ED649E" w:rsidR="007F40D8" w:rsidRPr="00A16B25" w:rsidRDefault="00A433B0" w:rsidP="007F40D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sz w:val="24"/>
          <w:szCs w:val="24"/>
          <w:lang w:val="ru-RU"/>
        </w:rPr>
        <w:t>Если Вы ответили</w:t>
      </w:r>
      <w:r w:rsidR="007F40D8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7F40D8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», то </w:t>
      </w:r>
      <w:r w:rsidR="00C21349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дайте </w:t>
      </w:r>
      <w:r w:rsidR="007F40D8" w:rsidRPr="00A16B25">
        <w:rPr>
          <w:rFonts w:ascii="Times New Roman" w:hAnsi="Times New Roman" w:cs="Times New Roman"/>
          <w:sz w:val="24"/>
          <w:szCs w:val="24"/>
          <w:lang w:val="ru-RU"/>
        </w:rPr>
        <w:t>коротк</w:t>
      </w:r>
      <w:r w:rsidR="00C21349" w:rsidRPr="00A16B25">
        <w:rPr>
          <w:rFonts w:ascii="Times New Roman" w:hAnsi="Times New Roman" w:cs="Times New Roman"/>
          <w:sz w:val="24"/>
          <w:szCs w:val="24"/>
          <w:lang w:val="ru-RU"/>
        </w:rPr>
        <w:t>ое описание событий</w:t>
      </w:r>
      <w:r w:rsidR="007F40D8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4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7F40D8" w:rsidRPr="00A16B25" w14:paraId="0E33E9C5" w14:textId="77777777" w:rsidTr="00D93C9E">
        <w:tc>
          <w:tcPr>
            <w:tcW w:w="8930" w:type="dxa"/>
          </w:tcPr>
          <w:p w14:paraId="30E64D65" w14:textId="77777777" w:rsidR="007F40D8" w:rsidRPr="00A16B25" w:rsidRDefault="007F40D8" w:rsidP="00D93C9E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728F00C" w14:textId="06E846B3" w:rsidR="00C073BA" w:rsidRPr="00A16B25" w:rsidRDefault="00C21349" w:rsidP="003C7153">
      <w:pPr>
        <w:pStyle w:val="a3"/>
        <w:numPr>
          <w:ilvl w:val="1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B232E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Имеете ли Вы непог</w:t>
      </w:r>
      <w:r w:rsidR="00BE66AA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аше</w:t>
      </w:r>
      <w:r w:rsidR="003A7EBE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="00BE66AA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ную </w:t>
      </w:r>
      <w:r w:rsidR="003C7153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судим</w:t>
      </w:r>
      <w:r w:rsidR="00BE66AA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="003C7153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сть?</w:t>
      </w:r>
    </w:p>
    <w:p w14:paraId="153A5882" w14:textId="6923639A" w:rsidR="003C7153" w:rsidRPr="00A16B25" w:rsidRDefault="00000000" w:rsidP="003C7153">
      <w:pPr>
        <w:pStyle w:val="a5"/>
        <w:spacing w:before="120" w:after="120"/>
        <w:ind w:left="720"/>
        <w:rPr>
          <w:lang w:val="ru-RU"/>
        </w:rPr>
      </w:pPr>
      <w:sdt>
        <w:sdtPr>
          <w:rPr>
            <w:lang w:val="ru-RU"/>
          </w:rPr>
          <w:id w:val="-2016526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2D3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DD3750" w:rsidRPr="00A16B25">
        <w:rPr>
          <w:lang w:val="ru-RU"/>
        </w:rPr>
        <w:t xml:space="preserve"> </w:t>
      </w:r>
      <w:r w:rsidR="00DD3750" w:rsidRPr="00A16B25">
        <w:rPr>
          <w:rFonts w:cs="Times New Roman"/>
          <w:lang w:val="ru-RU"/>
        </w:rPr>
        <w:t xml:space="preserve">ДА                  </w:t>
      </w:r>
      <w:sdt>
        <w:sdtPr>
          <w:rPr>
            <w:lang w:val="ru-RU"/>
          </w:rPr>
          <w:id w:val="-1162700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2D3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3C7153" w:rsidRPr="00A16B25">
        <w:rPr>
          <w:lang w:val="ru-RU"/>
        </w:rPr>
        <w:t xml:space="preserve"> Н</w:t>
      </w:r>
      <w:r w:rsidR="00BE66AA" w:rsidRPr="00A16B25">
        <w:rPr>
          <w:lang w:val="ru-RU"/>
        </w:rPr>
        <w:t>ЕТ</w:t>
      </w:r>
    </w:p>
    <w:p w14:paraId="5E5BD5D7" w14:textId="77777777" w:rsidR="00BE66AA" w:rsidRPr="00A16B25" w:rsidRDefault="00BE66AA" w:rsidP="00BE66A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Если Вы ответили «ДА», то дайте короткое описание событий </w:t>
      </w:r>
    </w:p>
    <w:tbl>
      <w:tblPr>
        <w:tblStyle w:val="a4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3C7153" w:rsidRPr="00A16B25" w14:paraId="5D2C157B" w14:textId="77777777" w:rsidTr="00D93C9E">
        <w:tc>
          <w:tcPr>
            <w:tcW w:w="8930" w:type="dxa"/>
          </w:tcPr>
          <w:p w14:paraId="23FA877A" w14:textId="77777777" w:rsidR="003C7153" w:rsidRPr="00A16B25" w:rsidRDefault="003C7153" w:rsidP="00D93C9E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1FB43E9" w14:textId="1C84E331" w:rsidR="003C7153" w:rsidRPr="00A16B25" w:rsidRDefault="003C7153" w:rsidP="003C7153">
      <w:pPr>
        <w:pStyle w:val="a3"/>
        <w:numPr>
          <w:ilvl w:val="1"/>
          <w:numId w:val="2"/>
        </w:num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73226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Применен</w:t>
      </w:r>
      <w:r w:rsidR="009812C0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="00673226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ли 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проти</w:t>
      </w:r>
      <w:r w:rsidR="009812C0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Вас </w:t>
      </w:r>
      <w:r w:rsidR="009812C0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какие-либо </w:t>
      </w:r>
      <w:r w:rsidR="007C04F8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санкции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?</w:t>
      </w:r>
    </w:p>
    <w:p w14:paraId="33180A1D" w14:textId="7BA0F211" w:rsidR="003C7153" w:rsidRPr="00A16B25" w:rsidRDefault="00000000" w:rsidP="003C7153">
      <w:pPr>
        <w:pStyle w:val="a5"/>
        <w:spacing w:before="120" w:after="120"/>
        <w:ind w:left="720"/>
        <w:rPr>
          <w:lang w:val="ru-RU"/>
        </w:rPr>
      </w:pPr>
      <w:sdt>
        <w:sdtPr>
          <w:rPr>
            <w:lang w:val="ru-RU"/>
          </w:rPr>
          <w:id w:val="-133521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2D3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DD3750" w:rsidRPr="00A16B25">
        <w:rPr>
          <w:lang w:val="ru-RU"/>
        </w:rPr>
        <w:t xml:space="preserve"> </w:t>
      </w:r>
      <w:r w:rsidR="00DD3750" w:rsidRPr="00A16B25">
        <w:rPr>
          <w:rFonts w:cs="Times New Roman"/>
          <w:lang w:val="ru-RU"/>
        </w:rPr>
        <w:t xml:space="preserve">ДА                  </w:t>
      </w:r>
      <w:sdt>
        <w:sdtPr>
          <w:rPr>
            <w:lang w:val="ru-RU"/>
          </w:rPr>
          <w:id w:val="-326433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2D3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3C7153" w:rsidRPr="00A16B25">
        <w:rPr>
          <w:lang w:val="ru-RU"/>
        </w:rPr>
        <w:t xml:space="preserve"> Н</w:t>
      </w:r>
      <w:r w:rsidR="007C04F8" w:rsidRPr="00A16B25">
        <w:rPr>
          <w:lang w:val="ru-RU"/>
        </w:rPr>
        <w:t>ЕТ</w:t>
      </w:r>
    </w:p>
    <w:p w14:paraId="0F3D2501" w14:textId="77777777" w:rsidR="007C04F8" w:rsidRPr="00A16B25" w:rsidRDefault="007C04F8" w:rsidP="007C04F8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Если Вы ответили «ДА», то дайте короткое описание событий </w:t>
      </w:r>
    </w:p>
    <w:tbl>
      <w:tblPr>
        <w:tblStyle w:val="a4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3C7153" w:rsidRPr="00A16B25" w14:paraId="4B49FE35" w14:textId="77777777" w:rsidTr="00D93C9E">
        <w:tc>
          <w:tcPr>
            <w:tcW w:w="8930" w:type="dxa"/>
          </w:tcPr>
          <w:p w14:paraId="4E311045" w14:textId="77777777" w:rsidR="003C7153" w:rsidRPr="00A16B25" w:rsidRDefault="003C7153" w:rsidP="00D93C9E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D74561D" w14:textId="3C550976" w:rsidR="003C7153" w:rsidRPr="00A16B25" w:rsidRDefault="003C7153" w:rsidP="00A3169F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58D760" w14:textId="188B68B0" w:rsidR="00A3169F" w:rsidRPr="00A16B25" w:rsidRDefault="00A3169F" w:rsidP="00A3169F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Я заявляю, </w:t>
      </w:r>
      <w:r w:rsidR="007C04F8" w:rsidRPr="00A16B25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4F8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нформац</w:t>
      </w:r>
      <w:r w:rsidR="007C04F8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я, </w:t>
      </w:r>
      <w:r w:rsidR="003B316A" w:rsidRPr="00A16B25">
        <w:rPr>
          <w:rFonts w:ascii="Times New Roman" w:hAnsi="Times New Roman" w:cs="Times New Roman"/>
          <w:sz w:val="24"/>
          <w:szCs w:val="24"/>
          <w:lang w:val="ru-RU"/>
        </w:rPr>
        <w:t>указанная мною</w:t>
      </w:r>
      <w:r w:rsidR="000F60CD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в этой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Анкет</w:t>
      </w:r>
      <w:r w:rsidR="000F60CD" w:rsidRPr="00A16B2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F60CD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является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точно</w:t>
      </w:r>
      <w:r w:rsidR="000F60CD" w:rsidRPr="00A16B25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DC0CBA" w:rsidRPr="00A16B2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="000F60CD" w:rsidRPr="00A16B2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0F60CD" w:rsidRPr="00A16B25">
        <w:rPr>
          <w:rFonts w:ascii="Times New Roman" w:hAnsi="Times New Roman" w:cs="Times New Roman"/>
          <w:sz w:val="24"/>
          <w:szCs w:val="24"/>
          <w:lang w:val="ru-RU"/>
        </w:rPr>
        <w:t>й и</w:t>
      </w:r>
      <w:r w:rsidR="00DC0CBA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достов</w:t>
      </w:r>
      <w:r w:rsidR="000F60CD" w:rsidRPr="00A16B2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C0CBA" w:rsidRPr="00A16B25">
        <w:rPr>
          <w:rFonts w:ascii="Times New Roman" w:hAnsi="Times New Roman" w:cs="Times New Roman"/>
          <w:sz w:val="24"/>
          <w:szCs w:val="24"/>
          <w:lang w:val="ru-RU"/>
        </w:rPr>
        <w:t>рно</w:t>
      </w:r>
      <w:r w:rsidR="000F60CD" w:rsidRPr="00A16B25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. Я </w:t>
      </w:r>
      <w:r w:rsidR="000F60CD" w:rsidRPr="00A16B25">
        <w:rPr>
          <w:rFonts w:ascii="Times New Roman" w:hAnsi="Times New Roman" w:cs="Times New Roman"/>
          <w:sz w:val="24"/>
          <w:szCs w:val="24"/>
          <w:lang w:val="ru-RU"/>
        </w:rPr>
        <w:t>понимаю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F60CD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3C01F4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любая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неправдива</w:t>
      </w:r>
      <w:r w:rsidR="003C01F4" w:rsidRPr="00A16B25">
        <w:rPr>
          <w:rFonts w:ascii="Times New Roman" w:hAnsi="Times New Roman" w:cs="Times New Roman"/>
          <w:sz w:val="24"/>
          <w:szCs w:val="24"/>
          <w:lang w:val="ru-RU"/>
        </w:rPr>
        <w:t>я 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нформац</w:t>
      </w:r>
      <w:r w:rsidR="003C01F4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я пр</w:t>
      </w:r>
      <w:r w:rsidR="003C01F4" w:rsidRPr="00A16B25">
        <w:rPr>
          <w:rFonts w:ascii="Times New Roman" w:hAnsi="Times New Roman" w:cs="Times New Roman"/>
          <w:sz w:val="24"/>
          <w:szCs w:val="24"/>
          <w:lang w:val="ru-RU"/>
        </w:rPr>
        <w:t>иведе</w:t>
      </w:r>
      <w:r w:rsidR="00843AC0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376B84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дисквал</w:t>
      </w:r>
      <w:r w:rsidR="00843AC0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843AC0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кац</w:t>
      </w:r>
      <w:r w:rsidR="00843AC0" w:rsidRPr="00A16B25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мо</w:t>
      </w:r>
      <w:r w:rsidR="00843AC0" w:rsidRPr="00A16B25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заявки </w:t>
      </w:r>
      <w:r w:rsidR="00843AC0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може</w:t>
      </w:r>
      <w:r w:rsidR="00843AC0" w:rsidRPr="00A16B2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пр</w:t>
      </w:r>
      <w:r w:rsidR="009E6E75" w:rsidRPr="00A16B25">
        <w:rPr>
          <w:rFonts w:ascii="Times New Roman" w:hAnsi="Times New Roman" w:cs="Times New Roman"/>
          <w:sz w:val="24"/>
          <w:szCs w:val="24"/>
          <w:lang w:val="ru-RU"/>
        </w:rPr>
        <w:t>ивести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E75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к исключению </w:t>
      </w:r>
      <w:r w:rsidR="006060F3" w:rsidRPr="00A16B25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Рекоменда</w:t>
      </w:r>
      <w:r w:rsidR="006060F3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тельного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списк</w:t>
      </w:r>
      <w:r w:rsidR="006060F3" w:rsidRPr="00A16B2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арб</w:t>
      </w:r>
      <w:r w:rsidR="006060F3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="006060F3" w:rsidRPr="00A16B25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721A">
        <w:rPr>
          <w:rFonts w:ascii="Times New Roman" w:hAnsi="Times New Roman" w:cs="Times New Roman"/>
          <w:sz w:val="24"/>
          <w:szCs w:val="24"/>
          <w:lang w:val="ru-RU"/>
        </w:rPr>
        <w:t>МАК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при ТПП Укра</w:t>
      </w:r>
      <w:r w:rsidR="006060F3" w:rsidRPr="00A16B25">
        <w:rPr>
          <w:rFonts w:ascii="Times New Roman" w:hAnsi="Times New Roman" w:cs="Times New Roman"/>
          <w:sz w:val="24"/>
          <w:szCs w:val="24"/>
          <w:lang w:val="ru-RU"/>
        </w:rPr>
        <w:t>ины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C721A">
        <w:rPr>
          <w:rFonts w:ascii="Times New Roman" w:hAnsi="Times New Roman" w:cs="Times New Roman"/>
          <w:sz w:val="24"/>
          <w:szCs w:val="24"/>
          <w:lang w:val="ru-RU"/>
        </w:rPr>
        <w:t>UMAC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6060F3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если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я по</w:t>
      </w:r>
      <w:r w:rsidR="00B847AB">
        <w:rPr>
          <w:rFonts w:ascii="Times New Roman" w:hAnsi="Times New Roman" w:cs="Times New Roman"/>
          <w:sz w:val="24"/>
          <w:szCs w:val="24"/>
          <w:lang w:val="ru-RU"/>
        </w:rPr>
        <w:t>паду</w:t>
      </w:r>
      <w:r w:rsidR="006060F3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47A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список.</w:t>
      </w:r>
    </w:p>
    <w:p w14:paraId="66EB28A1" w14:textId="6A2C3ACA" w:rsidR="00FF7F78" w:rsidRPr="00A16B25" w:rsidRDefault="00FF7F78" w:rsidP="00A3169F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ED5CC1" w:rsidRPr="00A16B25">
        <w:rPr>
          <w:rFonts w:ascii="Times New Roman" w:hAnsi="Times New Roman" w:cs="Times New Roman"/>
          <w:sz w:val="24"/>
          <w:szCs w:val="24"/>
          <w:lang w:val="ru-RU"/>
        </w:rPr>
        <w:t>понимаю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D5CC1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что мои данные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станут част</w:t>
      </w:r>
      <w:r w:rsidR="00442C64" w:rsidRPr="00A16B25">
        <w:rPr>
          <w:rFonts w:ascii="Times New Roman" w:hAnsi="Times New Roman" w:cs="Times New Roman"/>
          <w:sz w:val="24"/>
          <w:szCs w:val="24"/>
          <w:lang w:val="ru-RU"/>
        </w:rPr>
        <w:t>ью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файл</w:t>
      </w:r>
      <w:r w:rsidR="00442C64" w:rsidRPr="00A16B25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721A">
        <w:rPr>
          <w:rFonts w:ascii="Times New Roman" w:hAnsi="Times New Roman" w:cs="Times New Roman"/>
          <w:sz w:val="24"/>
          <w:szCs w:val="24"/>
          <w:lang w:val="ru-RU"/>
        </w:rPr>
        <w:t>МАК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при ТПП України (</w:t>
      </w:r>
      <w:r w:rsidR="00EC721A">
        <w:rPr>
          <w:rFonts w:ascii="Times New Roman" w:hAnsi="Times New Roman" w:cs="Times New Roman"/>
          <w:sz w:val="24"/>
          <w:szCs w:val="24"/>
          <w:lang w:val="ru-RU"/>
        </w:rPr>
        <w:t>UMAC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442C64" w:rsidRPr="00A16B25">
        <w:rPr>
          <w:rFonts w:ascii="Times New Roman" w:hAnsi="Times New Roman" w:cs="Times New Roman"/>
          <w:sz w:val="24"/>
          <w:szCs w:val="24"/>
          <w:lang w:val="ru-RU"/>
        </w:rPr>
        <w:t>и могут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2C64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использоваться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для вс</w:t>
      </w:r>
      <w:r w:rsidR="00442C64" w:rsidRPr="00A16B2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х ц</w:t>
      </w:r>
      <w:r w:rsidR="00442C64" w:rsidRPr="00A16B2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лей, </w:t>
      </w:r>
      <w:r w:rsidR="00497A17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которые </w:t>
      </w:r>
      <w:r w:rsidR="00EC721A">
        <w:rPr>
          <w:rFonts w:ascii="Times New Roman" w:hAnsi="Times New Roman" w:cs="Times New Roman"/>
          <w:sz w:val="24"/>
          <w:szCs w:val="24"/>
          <w:lang w:val="ru-RU"/>
        </w:rPr>
        <w:t>МАК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при ТПП Укр</w:t>
      </w:r>
      <w:r w:rsidR="00B847A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97A17" w:rsidRPr="00A16B25">
        <w:rPr>
          <w:rFonts w:ascii="Times New Roman" w:hAnsi="Times New Roman" w:cs="Times New Roman"/>
          <w:sz w:val="24"/>
          <w:szCs w:val="24"/>
          <w:lang w:val="ru-RU"/>
        </w:rPr>
        <w:t>ины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C721A">
        <w:rPr>
          <w:rFonts w:ascii="Times New Roman" w:hAnsi="Times New Roman" w:cs="Times New Roman"/>
          <w:sz w:val="24"/>
          <w:szCs w:val="24"/>
          <w:lang w:val="ru-RU"/>
        </w:rPr>
        <w:t>UMAC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5C3DD0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будет считать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необх</w:t>
      </w:r>
      <w:r w:rsidR="005C3DD0" w:rsidRPr="00A16B2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дим</w:t>
      </w:r>
      <w:r w:rsidR="00447FDB" w:rsidRPr="00A16B2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5C3DD0" w:rsidRPr="00A16B25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FC18DF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или полезными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6180A73" w14:textId="2911E0A5" w:rsidR="00FF7F78" w:rsidRPr="00A16B25" w:rsidRDefault="00FF7F78" w:rsidP="00A3169F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447FDB" w:rsidRPr="00A16B25">
        <w:rPr>
          <w:rFonts w:ascii="Times New Roman" w:hAnsi="Times New Roman" w:cs="Times New Roman"/>
          <w:sz w:val="24"/>
          <w:szCs w:val="24"/>
          <w:lang w:val="ru-RU"/>
        </w:rPr>
        <w:t>уведомлен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47FDB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3E72F3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в случае включения меня в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Рекоменда</w:t>
      </w:r>
      <w:r w:rsidR="003E72F3" w:rsidRPr="00A16B25">
        <w:rPr>
          <w:rFonts w:ascii="Times New Roman" w:hAnsi="Times New Roman" w:cs="Times New Roman"/>
          <w:sz w:val="24"/>
          <w:szCs w:val="24"/>
          <w:lang w:val="ru-RU"/>
        </w:rPr>
        <w:t>тельный с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писок арб</w:t>
      </w:r>
      <w:r w:rsidR="003E72F3" w:rsidRPr="00A16B25">
        <w:rPr>
          <w:rFonts w:ascii="Times New Roman" w:hAnsi="Times New Roman" w:cs="Times New Roman"/>
          <w:sz w:val="24"/>
          <w:szCs w:val="24"/>
          <w:lang w:val="ru-RU"/>
        </w:rPr>
        <w:t>итров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721A">
        <w:rPr>
          <w:rFonts w:ascii="Times New Roman" w:hAnsi="Times New Roman" w:cs="Times New Roman"/>
          <w:sz w:val="24"/>
          <w:szCs w:val="24"/>
          <w:lang w:val="ru-RU"/>
        </w:rPr>
        <w:t>МАК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при ТПП Укра</w:t>
      </w:r>
      <w:r w:rsidR="003E72F3" w:rsidRPr="00A16B25">
        <w:rPr>
          <w:rFonts w:ascii="Times New Roman" w:hAnsi="Times New Roman" w:cs="Times New Roman"/>
          <w:sz w:val="24"/>
          <w:szCs w:val="24"/>
          <w:lang w:val="ru-RU"/>
        </w:rPr>
        <w:t>ины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C721A">
        <w:rPr>
          <w:rFonts w:ascii="Times New Roman" w:hAnsi="Times New Roman" w:cs="Times New Roman"/>
          <w:sz w:val="24"/>
          <w:szCs w:val="24"/>
          <w:lang w:val="ru-RU"/>
        </w:rPr>
        <w:t>UMAC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), на оф</w:t>
      </w:r>
      <w:r w:rsidR="003E72F3" w:rsidRPr="00A16B25">
        <w:rPr>
          <w:rFonts w:ascii="Times New Roman" w:hAnsi="Times New Roman" w:cs="Times New Roman"/>
          <w:sz w:val="24"/>
          <w:szCs w:val="24"/>
          <w:lang w:val="ru-RU"/>
        </w:rPr>
        <w:t>ициальном сайте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721A">
        <w:rPr>
          <w:rFonts w:ascii="Times New Roman" w:hAnsi="Times New Roman" w:cs="Times New Roman"/>
          <w:sz w:val="24"/>
          <w:szCs w:val="24"/>
          <w:lang w:val="ru-RU"/>
        </w:rPr>
        <w:t>МАК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при ТПП Укра</w:t>
      </w:r>
      <w:r w:rsidR="003E72F3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ины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C721A">
        <w:rPr>
          <w:rFonts w:ascii="Times New Roman" w:hAnsi="Times New Roman" w:cs="Times New Roman"/>
          <w:sz w:val="24"/>
          <w:szCs w:val="24"/>
          <w:lang w:val="ru-RU"/>
        </w:rPr>
        <w:t>UMAC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3E72F3" w:rsidRPr="00A16B25">
        <w:rPr>
          <w:rFonts w:ascii="Times New Roman" w:hAnsi="Times New Roman" w:cs="Times New Roman"/>
          <w:sz w:val="24"/>
          <w:szCs w:val="24"/>
          <w:lang w:val="ru-RU"/>
        </w:rPr>
        <w:t>в моем проф</w:t>
      </w:r>
      <w:r w:rsidR="00CB7FFB" w:rsidRPr="00A16B25">
        <w:rPr>
          <w:rFonts w:ascii="Times New Roman" w:hAnsi="Times New Roman" w:cs="Times New Roman"/>
          <w:sz w:val="24"/>
          <w:szCs w:val="24"/>
          <w:lang w:val="ru-RU"/>
        </w:rPr>
        <w:t>айле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арб</w:t>
      </w:r>
      <w:r w:rsidR="00CB7FFB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тра будут опубл</w:t>
      </w:r>
      <w:r w:rsidR="00CB7FFB" w:rsidRPr="00A16B25">
        <w:rPr>
          <w:rFonts w:ascii="Times New Roman" w:hAnsi="Times New Roman" w:cs="Times New Roman"/>
          <w:sz w:val="24"/>
          <w:szCs w:val="24"/>
          <w:lang w:val="ru-RU"/>
        </w:rPr>
        <w:t>икованы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="00CB7FFB" w:rsidRPr="00A16B25">
        <w:rPr>
          <w:rFonts w:ascii="Times New Roman" w:hAnsi="Times New Roman" w:cs="Times New Roman"/>
          <w:sz w:val="24"/>
          <w:szCs w:val="24"/>
          <w:lang w:val="ru-RU"/>
        </w:rPr>
        <w:t>олько сведения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B7FFB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указанные в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пунктах </w:t>
      </w:r>
      <w:r w:rsidR="008C20C3" w:rsidRPr="00A16B25">
        <w:rPr>
          <w:rFonts w:ascii="Times New Roman" w:hAnsi="Times New Roman" w:cs="Times New Roman"/>
          <w:sz w:val="24"/>
          <w:szCs w:val="24"/>
          <w:lang w:val="ru-RU"/>
        </w:rPr>
        <w:t>1, 3, 6,</w:t>
      </w:r>
      <w:r w:rsidR="00EC5477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7, 9</w:t>
      </w:r>
      <w:r w:rsidR="008C20C3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7FFB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C20C3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EC5477" w:rsidRPr="00A16B2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C20C3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7FFB" w:rsidRPr="00A16B25">
        <w:rPr>
          <w:rFonts w:ascii="Times New Roman" w:hAnsi="Times New Roman" w:cs="Times New Roman"/>
          <w:sz w:val="24"/>
          <w:szCs w:val="24"/>
          <w:lang w:val="ru-RU"/>
        </w:rPr>
        <w:t>этой</w:t>
      </w:r>
      <w:r w:rsidR="008C20C3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Анкет</w:t>
      </w:r>
      <w:r w:rsidR="00CB7FFB" w:rsidRPr="00A16B2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8C20C3" w:rsidRPr="00A16B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A97B4E8" w14:textId="1D1790D0" w:rsidR="008C20C3" w:rsidRPr="00A16B25" w:rsidRDefault="00CB7FFB" w:rsidP="00A3169F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sz w:val="24"/>
          <w:szCs w:val="24"/>
          <w:lang w:val="ru-RU"/>
        </w:rPr>
        <w:t>В слу</w:t>
      </w:r>
      <w:r w:rsidR="00AE540C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чае изменения </w:t>
      </w:r>
      <w:r w:rsidR="009022CA" w:rsidRPr="00A16B25">
        <w:rPr>
          <w:rFonts w:ascii="Times New Roman" w:hAnsi="Times New Roman" w:cs="Times New Roman"/>
          <w:sz w:val="24"/>
          <w:szCs w:val="24"/>
          <w:lang w:val="ru-RU"/>
        </w:rPr>
        <w:t>каких-либо сведений</w:t>
      </w:r>
      <w:r w:rsidR="00BD261C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022CA" w:rsidRPr="00A16B25">
        <w:rPr>
          <w:rFonts w:ascii="Times New Roman" w:hAnsi="Times New Roman" w:cs="Times New Roman"/>
          <w:sz w:val="24"/>
          <w:szCs w:val="24"/>
          <w:lang w:val="ru-RU"/>
        </w:rPr>
        <w:t>указанных</w:t>
      </w:r>
      <w:r w:rsidR="00BD261C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22CA" w:rsidRPr="00A16B25">
        <w:rPr>
          <w:rFonts w:ascii="Times New Roman" w:hAnsi="Times New Roman" w:cs="Times New Roman"/>
          <w:sz w:val="24"/>
          <w:szCs w:val="24"/>
          <w:lang w:val="ru-RU"/>
        </w:rPr>
        <w:t>в этой</w:t>
      </w:r>
      <w:r w:rsidR="00BD261C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анкет</w:t>
      </w:r>
      <w:r w:rsidR="009022CA" w:rsidRPr="00A16B2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D261C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B596E" w:rsidRPr="00A16B2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680862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596E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обязуюсь в кратчайшие сроки </w:t>
      </w:r>
      <w:r w:rsidR="008A4A3D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D261C" w:rsidRPr="00A16B25">
        <w:rPr>
          <w:rFonts w:ascii="Times New Roman" w:hAnsi="Times New Roman" w:cs="Times New Roman"/>
          <w:sz w:val="24"/>
          <w:szCs w:val="24"/>
          <w:lang w:val="ru-RU"/>
        </w:rPr>
        <w:t>нформ</w:t>
      </w:r>
      <w:r w:rsidR="008A4A3D" w:rsidRPr="00A16B25">
        <w:rPr>
          <w:rFonts w:ascii="Times New Roman" w:hAnsi="Times New Roman" w:cs="Times New Roman"/>
          <w:sz w:val="24"/>
          <w:szCs w:val="24"/>
          <w:lang w:val="ru-RU"/>
        </w:rPr>
        <w:t>ировать</w:t>
      </w:r>
      <w:r w:rsidR="00BD261C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721A">
        <w:rPr>
          <w:rFonts w:ascii="Times New Roman" w:hAnsi="Times New Roman" w:cs="Times New Roman"/>
          <w:sz w:val="24"/>
          <w:szCs w:val="24"/>
          <w:lang w:val="ru-RU"/>
        </w:rPr>
        <w:t>МАК</w:t>
      </w:r>
      <w:r w:rsidR="00BD261C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при ТПП Укра</w:t>
      </w:r>
      <w:r w:rsidR="008A4A3D" w:rsidRPr="00A16B25">
        <w:rPr>
          <w:rFonts w:ascii="Times New Roman" w:hAnsi="Times New Roman" w:cs="Times New Roman"/>
          <w:sz w:val="24"/>
          <w:szCs w:val="24"/>
          <w:lang w:val="ru-RU"/>
        </w:rPr>
        <w:t>ины</w:t>
      </w:r>
      <w:r w:rsidR="00BD261C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C721A">
        <w:rPr>
          <w:rFonts w:ascii="Times New Roman" w:hAnsi="Times New Roman" w:cs="Times New Roman"/>
          <w:sz w:val="24"/>
          <w:szCs w:val="24"/>
          <w:lang w:val="ru-RU"/>
        </w:rPr>
        <w:t>UMAC</w:t>
      </w:r>
      <w:r w:rsidR="00BD261C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8A4A3D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о таких </w:t>
      </w:r>
      <w:r w:rsidR="00376B84">
        <w:rPr>
          <w:rFonts w:ascii="Times New Roman" w:hAnsi="Times New Roman" w:cs="Times New Roman"/>
          <w:sz w:val="24"/>
          <w:szCs w:val="24"/>
          <w:lang w:val="ru-RU"/>
        </w:rPr>
        <w:t>изменениях</w:t>
      </w:r>
      <w:r w:rsidR="008A4A3D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0862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533EE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нести все риски, связа</w:t>
      </w:r>
      <w:r w:rsidR="00B847A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5533EE" w:rsidRPr="00A16B25">
        <w:rPr>
          <w:rFonts w:ascii="Times New Roman" w:hAnsi="Times New Roman" w:cs="Times New Roman"/>
          <w:sz w:val="24"/>
          <w:szCs w:val="24"/>
          <w:lang w:val="ru-RU"/>
        </w:rPr>
        <w:t>ные с</w:t>
      </w:r>
      <w:r w:rsidR="00081248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задержкой такого </w:t>
      </w:r>
      <w:r w:rsidR="00376B84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="00A74A43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0862" w:rsidRPr="00A16B25">
        <w:rPr>
          <w:rFonts w:ascii="Times New Roman" w:hAnsi="Times New Roman" w:cs="Times New Roman"/>
          <w:sz w:val="24"/>
          <w:szCs w:val="24"/>
          <w:lang w:val="ru-RU"/>
        </w:rPr>
        <w:t>или несообщения</w:t>
      </w:r>
      <w:r w:rsidR="00050648" w:rsidRPr="00A16B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2E0148" w14:textId="56324F3C" w:rsidR="008C20C3" w:rsidRPr="00A16B25" w:rsidRDefault="008C20C3" w:rsidP="00A3169F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Я, </w:t>
      </w:r>
      <w:r w:rsidR="00050648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050648" w:rsidRPr="00A16B25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Укра</w:t>
      </w:r>
      <w:r w:rsidR="00050648" w:rsidRPr="00A16B25">
        <w:rPr>
          <w:rFonts w:ascii="Times New Roman" w:hAnsi="Times New Roman" w:cs="Times New Roman"/>
          <w:sz w:val="24"/>
          <w:szCs w:val="24"/>
          <w:lang w:val="ru-RU"/>
        </w:rPr>
        <w:t>ины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050648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О защите </w:t>
      </w:r>
      <w:r w:rsidR="0057329B" w:rsidRPr="00A16B25">
        <w:rPr>
          <w:rFonts w:ascii="Times New Roman" w:hAnsi="Times New Roman" w:cs="Times New Roman"/>
          <w:sz w:val="24"/>
          <w:szCs w:val="24"/>
          <w:lang w:val="ru-RU"/>
        </w:rPr>
        <w:t>персональных данных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57329B" w:rsidRPr="00A16B25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2474" w:rsidRPr="00A16B2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="0057329B" w:rsidRPr="00A16B25">
        <w:rPr>
          <w:rFonts w:ascii="Times New Roman" w:hAnsi="Times New Roman" w:cs="Times New Roman"/>
          <w:sz w:val="24"/>
          <w:szCs w:val="24"/>
          <w:lang w:val="ru-RU"/>
        </w:rPr>
        <w:t>июня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2010 </w:t>
      </w:r>
      <w:r w:rsidR="0057329B" w:rsidRPr="00A16B25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C42474" w:rsidRPr="00A16B25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2297-VI, </w:t>
      </w:r>
      <w:r w:rsidR="0057329B" w:rsidRPr="00A16B25">
        <w:rPr>
          <w:rFonts w:ascii="Times New Roman" w:hAnsi="Times New Roman" w:cs="Times New Roman"/>
          <w:sz w:val="24"/>
          <w:szCs w:val="24"/>
          <w:lang w:val="ru-RU"/>
        </w:rPr>
        <w:t>даю согласие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721A">
        <w:rPr>
          <w:rFonts w:ascii="Times New Roman" w:hAnsi="Times New Roman" w:cs="Times New Roman"/>
          <w:sz w:val="24"/>
          <w:szCs w:val="24"/>
          <w:lang w:val="ru-RU"/>
        </w:rPr>
        <w:t>МАК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при ТПП Укра</w:t>
      </w:r>
      <w:r w:rsidR="00803250" w:rsidRPr="00A16B25">
        <w:rPr>
          <w:rFonts w:ascii="Times New Roman" w:hAnsi="Times New Roman" w:cs="Times New Roman"/>
          <w:sz w:val="24"/>
          <w:szCs w:val="24"/>
          <w:lang w:val="ru-RU"/>
        </w:rPr>
        <w:t>ины</w:t>
      </w:r>
      <w:r w:rsidR="00C42474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C721A">
        <w:rPr>
          <w:rFonts w:ascii="Times New Roman" w:hAnsi="Times New Roman" w:cs="Times New Roman"/>
          <w:sz w:val="24"/>
          <w:szCs w:val="24"/>
          <w:lang w:val="ru-RU"/>
        </w:rPr>
        <w:t>UMAC</w:t>
      </w:r>
      <w:r w:rsidR="00C42474" w:rsidRPr="00A16B2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на обр</w:t>
      </w:r>
      <w:r w:rsidR="00B847A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803250" w:rsidRPr="00A16B25">
        <w:rPr>
          <w:rFonts w:ascii="Times New Roman" w:hAnsi="Times New Roman" w:cs="Times New Roman"/>
          <w:sz w:val="24"/>
          <w:szCs w:val="24"/>
          <w:lang w:val="ru-RU"/>
        </w:rPr>
        <w:t>отку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мо</w:t>
      </w:r>
      <w:r w:rsidR="00803250" w:rsidRPr="00A16B25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3250" w:rsidRPr="00A16B25">
        <w:rPr>
          <w:rFonts w:ascii="Times New Roman" w:hAnsi="Times New Roman" w:cs="Times New Roman"/>
          <w:sz w:val="24"/>
          <w:szCs w:val="24"/>
          <w:lang w:val="ru-RU"/>
        </w:rPr>
        <w:t>личны</w:t>
      </w:r>
      <w:r w:rsidR="0019434E" w:rsidRPr="00A16B25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персональн</w:t>
      </w:r>
      <w:r w:rsidR="0019434E" w:rsidRPr="00A16B2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х дан</w:t>
      </w:r>
      <w:r w:rsidR="0019434E" w:rsidRPr="00A16B25">
        <w:rPr>
          <w:rFonts w:ascii="Times New Roman" w:hAnsi="Times New Roman" w:cs="Times New Roman"/>
          <w:sz w:val="24"/>
          <w:szCs w:val="24"/>
          <w:lang w:val="ru-RU"/>
        </w:rPr>
        <w:t>ных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9434E" w:rsidRPr="00A16B25">
        <w:rPr>
          <w:rFonts w:ascii="Times New Roman" w:hAnsi="Times New Roman" w:cs="Times New Roman"/>
          <w:sz w:val="24"/>
          <w:szCs w:val="24"/>
          <w:lang w:val="ru-RU"/>
        </w:rPr>
        <w:t>указанных в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2474" w:rsidRPr="00A16B25">
        <w:rPr>
          <w:rFonts w:ascii="Times New Roman" w:hAnsi="Times New Roman" w:cs="Times New Roman"/>
          <w:sz w:val="24"/>
          <w:szCs w:val="24"/>
          <w:lang w:val="ru-RU"/>
        </w:rPr>
        <w:t>Анкет</w:t>
      </w:r>
      <w:r w:rsidR="00B023CC" w:rsidRPr="00A16B2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023CC" w:rsidRPr="00A16B2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картотек</w:t>
      </w:r>
      <w:r w:rsidR="00376B84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23CC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023CC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или с помощью </w:t>
      </w:r>
      <w:r w:rsidR="002A4289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нформац</w:t>
      </w:r>
      <w:r w:rsidR="002A4289" w:rsidRPr="00A16B25">
        <w:rPr>
          <w:rFonts w:ascii="Times New Roman" w:hAnsi="Times New Roman" w:cs="Times New Roman"/>
          <w:sz w:val="24"/>
          <w:szCs w:val="24"/>
          <w:lang w:val="ru-RU"/>
        </w:rPr>
        <w:t>ионно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847AB" w:rsidRPr="00A16B25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телекоммуникационной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систем</w:t>
      </w:r>
      <w:r w:rsidR="00825B35" w:rsidRPr="00A16B2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07E61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с целью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51245" w:rsidRPr="00A16B2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дготовки баз</w:t>
      </w:r>
      <w:r w:rsidR="00D51245" w:rsidRPr="00A16B2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персональн</w:t>
      </w:r>
      <w:r w:rsidR="00D51245" w:rsidRPr="00A16B2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х дан</w:t>
      </w:r>
      <w:r w:rsidR="00D51245" w:rsidRPr="00A16B25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592540" w:rsidRPr="00A16B25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арб</w:t>
      </w:r>
      <w:r w:rsidR="00D51245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="00592540" w:rsidRPr="00A16B25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721A">
        <w:rPr>
          <w:rFonts w:ascii="Times New Roman" w:hAnsi="Times New Roman" w:cs="Times New Roman"/>
          <w:sz w:val="24"/>
          <w:szCs w:val="24"/>
          <w:lang w:val="ru-RU"/>
        </w:rPr>
        <w:t>МАК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при ТПП Укра</w:t>
      </w:r>
      <w:r w:rsidR="00592540" w:rsidRPr="00A16B25">
        <w:rPr>
          <w:rFonts w:ascii="Times New Roman" w:hAnsi="Times New Roman" w:cs="Times New Roman"/>
          <w:sz w:val="24"/>
          <w:szCs w:val="24"/>
          <w:lang w:val="ru-RU"/>
        </w:rPr>
        <w:t>ины</w:t>
      </w:r>
      <w:r w:rsidR="00C42474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C721A">
        <w:rPr>
          <w:rFonts w:ascii="Times New Roman" w:hAnsi="Times New Roman" w:cs="Times New Roman"/>
          <w:sz w:val="24"/>
          <w:szCs w:val="24"/>
          <w:lang w:val="ru-RU"/>
        </w:rPr>
        <w:t>UMAC</w:t>
      </w:r>
      <w:r w:rsidR="00C42474" w:rsidRPr="00A16B2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, статистич</w:t>
      </w:r>
      <w:r w:rsidR="00495A50" w:rsidRPr="00A16B25">
        <w:rPr>
          <w:rFonts w:ascii="Times New Roman" w:hAnsi="Times New Roman" w:cs="Times New Roman"/>
          <w:sz w:val="24"/>
          <w:szCs w:val="24"/>
          <w:lang w:val="ru-RU"/>
        </w:rPr>
        <w:t>еск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95A50" w:rsidRPr="00A16B25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, адм</w:t>
      </w:r>
      <w:r w:rsidR="00495A50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495A50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стративно</w:t>
      </w:r>
      <w:r w:rsidR="00495A50" w:rsidRPr="00A16B25">
        <w:rPr>
          <w:rFonts w:ascii="Times New Roman" w:hAnsi="Times New Roman" w:cs="Times New Roman"/>
          <w:sz w:val="24"/>
          <w:szCs w:val="24"/>
          <w:lang w:val="ru-RU"/>
        </w:rPr>
        <w:t>й и другою 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нформац</w:t>
      </w:r>
      <w:r w:rsidR="00495A50" w:rsidRPr="00A16B25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, для внутр</w:t>
      </w:r>
      <w:r w:rsidR="00495A50" w:rsidRPr="00A16B25">
        <w:rPr>
          <w:rFonts w:ascii="Times New Roman" w:hAnsi="Times New Roman" w:cs="Times New Roman"/>
          <w:sz w:val="24"/>
          <w:szCs w:val="24"/>
          <w:lang w:val="ru-RU"/>
        </w:rPr>
        <w:t>еннего</w:t>
      </w:r>
      <w:r w:rsidR="0090305E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пользования </w:t>
      </w:r>
      <w:r w:rsidR="00EC721A">
        <w:rPr>
          <w:rFonts w:ascii="Times New Roman" w:hAnsi="Times New Roman" w:cs="Times New Roman"/>
          <w:sz w:val="24"/>
          <w:szCs w:val="24"/>
          <w:lang w:val="ru-RU"/>
        </w:rPr>
        <w:t>МАК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при ТПП Укра</w:t>
      </w:r>
      <w:r w:rsidR="0090305E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90305E" w:rsidRPr="00A16B2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C42474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C721A">
        <w:rPr>
          <w:rFonts w:ascii="Times New Roman" w:hAnsi="Times New Roman" w:cs="Times New Roman"/>
          <w:sz w:val="24"/>
          <w:szCs w:val="24"/>
          <w:lang w:val="ru-RU"/>
        </w:rPr>
        <w:t>UMAC</w:t>
      </w:r>
      <w:r w:rsidR="00C42474" w:rsidRPr="00A16B2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0305E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размещения ее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на оф</w:t>
      </w:r>
      <w:r w:rsidR="0090305E" w:rsidRPr="00A16B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B847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0305E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альному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сайт</w:t>
      </w:r>
      <w:r w:rsidR="0090305E" w:rsidRPr="00A16B2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721A">
        <w:rPr>
          <w:rFonts w:ascii="Times New Roman" w:hAnsi="Times New Roman" w:cs="Times New Roman"/>
          <w:sz w:val="24"/>
          <w:szCs w:val="24"/>
          <w:lang w:val="ru-RU"/>
        </w:rPr>
        <w:t>МАК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при ТПП Укра</w:t>
      </w:r>
      <w:r w:rsidR="0090305E" w:rsidRPr="00A16B25">
        <w:rPr>
          <w:rFonts w:ascii="Times New Roman" w:hAnsi="Times New Roman" w:cs="Times New Roman"/>
          <w:sz w:val="24"/>
          <w:szCs w:val="24"/>
          <w:lang w:val="ru-RU"/>
        </w:rPr>
        <w:t>ины</w:t>
      </w:r>
      <w:r w:rsidR="00C42474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C721A">
        <w:rPr>
          <w:rFonts w:ascii="Times New Roman" w:hAnsi="Times New Roman" w:cs="Times New Roman"/>
          <w:sz w:val="24"/>
          <w:szCs w:val="24"/>
          <w:lang w:val="ru-RU"/>
        </w:rPr>
        <w:t>UMAC</w:t>
      </w:r>
      <w:r w:rsidR="00C42474" w:rsidRPr="00A16B2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, а так</w:t>
      </w:r>
      <w:r w:rsidR="0090305E" w:rsidRPr="00A16B25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на доступ </w:t>
      </w:r>
      <w:r w:rsidR="0046778D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к моим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персональн</w:t>
      </w:r>
      <w:r w:rsidR="00B847A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46778D" w:rsidRPr="00A16B2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дан</w:t>
      </w:r>
      <w:r w:rsidR="0046778D" w:rsidRPr="00A16B25">
        <w:rPr>
          <w:rFonts w:ascii="Times New Roman" w:hAnsi="Times New Roman" w:cs="Times New Roman"/>
          <w:sz w:val="24"/>
          <w:szCs w:val="24"/>
          <w:lang w:val="ru-RU"/>
        </w:rPr>
        <w:t>ным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 трет</w:t>
      </w:r>
      <w:r w:rsidR="0046778D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ьих </w:t>
      </w:r>
      <w:r w:rsidR="006C382D" w:rsidRPr="00A16B25">
        <w:rPr>
          <w:rFonts w:ascii="Times New Roman" w:hAnsi="Times New Roman" w:cs="Times New Roman"/>
          <w:sz w:val="24"/>
          <w:szCs w:val="24"/>
          <w:lang w:val="ru-RU"/>
        </w:rPr>
        <w:t xml:space="preserve">лиц согласно требованиям 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A16B25" w:rsidRPr="00A16B2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16B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A2EDA82" w14:textId="1666F70D" w:rsidR="00587113" w:rsidRPr="00A16B25" w:rsidRDefault="00587113" w:rsidP="00A3169F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</w:t>
      </w:r>
      <w:r w:rsidR="00A16B25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дпис</w:t>
      </w:r>
      <w:r w:rsidR="00A16B25" w:rsidRPr="00A16B25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87113" w14:paraId="5C838CB8" w14:textId="77777777" w:rsidTr="00587113">
        <w:tc>
          <w:tcPr>
            <w:tcW w:w="4814" w:type="dxa"/>
          </w:tcPr>
          <w:p w14:paraId="20E45215" w14:textId="77777777" w:rsidR="00587113" w:rsidRDefault="00587113" w:rsidP="00A3169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5" w:type="dxa"/>
          </w:tcPr>
          <w:p w14:paraId="722DA799" w14:textId="77777777" w:rsidR="00587113" w:rsidRDefault="00587113" w:rsidP="00A3169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81856A4" w14:textId="77777777" w:rsidR="00587113" w:rsidRPr="00F44F8D" w:rsidRDefault="00587113" w:rsidP="00644EBF">
      <w:pPr>
        <w:spacing w:before="120" w:after="1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587113" w:rsidRPr="00F44F8D" w:rsidSect="00F44F8D">
      <w:type w:val="continuous"/>
      <w:pgSz w:w="11906" w:h="16838"/>
      <w:pgMar w:top="850" w:right="850" w:bottom="709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8062" w14:textId="77777777" w:rsidR="00510D7C" w:rsidRDefault="00510D7C" w:rsidP="001B120E">
      <w:pPr>
        <w:spacing w:after="0" w:line="240" w:lineRule="auto"/>
      </w:pPr>
      <w:r>
        <w:separator/>
      </w:r>
    </w:p>
  </w:endnote>
  <w:endnote w:type="continuationSeparator" w:id="0">
    <w:p w14:paraId="11275ABC" w14:textId="77777777" w:rsidR="00510D7C" w:rsidRDefault="00510D7C" w:rsidP="001B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6563970"/>
      <w:docPartObj>
        <w:docPartGallery w:val="Page Numbers (Bottom of Page)"/>
        <w:docPartUnique/>
      </w:docPartObj>
    </w:sdtPr>
    <w:sdtContent>
      <w:p w14:paraId="5312F705" w14:textId="098CE13A" w:rsidR="001B120E" w:rsidRDefault="001B120E" w:rsidP="001B12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A14F" w14:textId="77777777" w:rsidR="00510D7C" w:rsidRDefault="00510D7C" w:rsidP="001B120E">
      <w:pPr>
        <w:spacing w:after="0" w:line="240" w:lineRule="auto"/>
      </w:pPr>
      <w:r>
        <w:separator/>
      </w:r>
    </w:p>
  </w:footnote>
  <w:footnote w:type="continuationSeparator" w:id="0">
    <w:p w14:paraId="03848F4C" w14:textId="77777777" w:rsidR="00510D7C" w:rsidRDefault="00510D7C" w:rsidP="001B1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C12"/>
    <w:multiLevelType w:val="hybridMultilevel"/>
    <w:tmpl w:val="F402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D49EF"/>
    <w:multiLevelType w:val="multilevel"/>
    <w:tmpl w:val="DD7C6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AD383E"/>
    <w:multiLevelType w:val="hybridMultilevel"/>
    <w:tmpl w:val="D1A65D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722073">
    <w:abstractNumId w:val="2"/>
  </w:num>
  <w:num w:numId="2" w16cid:durableId="564610702">
    <w:abstractNumId w:val="1"/>
  </w:num>
  <w:num w:numId="3" w16cid:durableId="186162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81"/>
    <w:rsid w:val="00041747"/>
    <w:rsid w:val="00050648"/>
    <w:rsid w:val="00061485"/>
    <w:rsid w:val="00081248"/>
    <w:rsid w:val="000865B9"/>
    <w:rsid w:val="000D1508"/>
    <w:rsid w:val="000D4256"/>
    <w:rsid w:val="000F60CD"/>
    <w:rsid w:val="00124BF1"/>
    <w:rsid w:val="0019434E"/>
    <w:rsid w:val="001944CC"/>
    <w:rsid w:val="001A41F1"/>
    <w:rsid w:val="001B120E"/>
    <w:rsid w:val="001B232E"/>
    <w:rsid w:val="001B4E16"/>
    <w:rsid w:val="001D4816"/>
    <w:rsid w:val="00213E5F"/>
    <w:rsid w:val="00216DC3"/>
    <w:rsid w:val="00224F42"/>
    <w:rsid w:val="00263CEC"/>
    <w:rsid w:val="0029295A"/>
    <w:rsid w:val="002A4289"/>
    <w:rsid w:val="002E6939"/>
    <w:rsid w:val="00322A99"/>
    <w:rsid w:val="00376B84"/>
    <w:rsid w:val="0039381F"/>
    <w:rsid w:val="00396554"/>
    <w:rsid w:val="003A7EBE"/>
    <w:rsid w:val="003B316A"/>
    <w:rsid w:val="003C01F4"/>
    <w:rsid w:val="003C7153"/>
    <w:rsid w:val="003D3420"/>
    <w:rsid w:val="003E1ED6"/>
    <w:rsid w:val="003E72F3"/>
    <w:rsid w:val="00430C35"/>
    <w:rsid w:val="00430F8B"/>
    <w:rsid w:val="00442C64"/>
    <w:rsid w:val="00447FDB"/>
    <w:rsid w:val="0046778D"/>
    <w:rsid w:val="00474C16"/>
    <w:rsid w:val="00495A50"/>
    <w:rsid w:val="00497A17"/>
    <w:rsid w:val="004A07AD"/>
    <w:rsid w:val="004B2D36"/>
    <w:rsid w:val="004B596E"/>
    <w:rsid w:val="004D6890"/>
    <w:rsid w:val="00510D7C"/>
    <w:rsid w:val="00533D1B"/>
    <w:rsid w:val="0054421C"/>
    <w:rsid w:val="00550581"/>
    <w:rsid w:val="005533EE"/>
    <w:rsid w:val="00564099"/>
    <w:rsid w:val="00571FDA"/>
    <w:rsid w:val="0057329B"/>
    <w:rsid w:val="00587113"/>
    <w:rsid w:val="00592540"/>
    <w:rsid w:val="005B053E"/>
    <w:rsid w:val="005C3DD0"/>
    <w:rsid w:val="005D6D06"/>
    <w:rsid w:val="0060598C"/>
    <w:rsid w:val="006060F3"/>
    <w:rsid w:val="006269FC"/>
    <w:rsid w:val="0063694F"/>
    <w:rsid w:val="00644EBF"/>
    <w:rsid w:val="00671781"/>
    <w:rsid w:val="00673226"/>
    <w:rsid w:val="00680862"/>
    <w:rsid w:val="006B50B1"/>
    <w:rsid w:val="006B788F"/>
    <w:rsid w:val="006C382D"/>
    <w:rsid w:val="006C70E5"/>
    <w:rsid w:val="006D21F3"/>
    <w:rsid w:val="006D4739"/>
    <w:rsid w:val="00760E93"/>
    <w:rsid w:val="00792404"/>
    <w:rsid w:val="00793F28"/>
    <w:rsid w:val="00794880"/>
    <w:rsid w:val="007C04F8"/>
    <w:rsid w:val="007F0685"/>
    <w:rsid w:val="007F14BE"/>
    <w:rsid w:val="007F40D8"/>
    <w:rsid w:val="007F4B02"/>
    <w:rsid w:val="00803250"/>
    <w:rsid w:val="00816FB6"/>
    <w:rsid w:val="00817766"/>
    <w:rsid w:val="00824EA9"/>
    <w:rsid w:val="00825B35"/>
    <w:rsid w:val="00843AC0"/>
    <w:rsid w:val="008814F9"/>
    <w:rsid w:val="008A4A3D"/>
    <w:rsid w:val="008A6769"/>
    <w:rsid w:val="008C20C3"/>
    <w:rsid w:val="008C2C81"/>
    <w:rsid w:val="008C625C"/>
    <w:rsid w:val="008D56EA"/>
    <w:rsid w:val="009022CA"/>
    <w:rsid w:val="0090305E"/>
    <w:rsid w:val="00906637"/>
    <w:rsid w:val="00935EC6"/>
    <w:rsid w:val="00954866"/>
    <w:rsid w:val="00961005"/>
    <w:rsid w:val="009649F4"/>
    <w:rsid w:val="00966906"/>
    <w:rsid w:val="009812C0"/>
    <w:rsid w:val="00984B51"/>
    <w:rsid w:val="009A6895"/>
    <w:rsid w:val="009B43E2"/>
    <w:rsid w:val="009B7638"/>
    <w:rsid w:val="009E6E75"/>
    <w:rsid w:val="009F3CD1"/>
    <w:rsid w:val="00A07E61"/>
    <w:rsid w:val="00A16717"/>
    <w:rsid w:val="00A16B25"/>
    <w:rsid w:val="00A25576"/>
    <w:rsid w:val="00A3169F"/>
    <w:rsid w:val="00A433B0"/>
    <w:rsid w:val="00A63913"/>
    <w:rsid w:val="00A74A43"/>
    <w:rsid w:val="00A76D85"/>
    <w:rsid w:val="00A85B9C"/>
    <w:rsid w:val="00AB528F"/>
    <w:rsid w:val="00AE540C"/>
    <w:rsid w:val="00AF3096"/>
    <w:rsid w:val="00AF48F4"/>
    <w:rsid w:val="00B023CC"/>
    <w:rsid w:val="00B20379"/>
    <w:rsid w:val="00B265D7"/>
    <w:rsid w:val="00B75701"/>
    <w:rsid w:val="00B847AB"/>
    <w:rsid w:val="00B8563F"/>
    <w:rsid w:val="00B862D3"/>
    <w:rsid w:val="00B92243"/>
    <w:rsid w:val="00BD261C"/>
    <w:rsid w:val="00BE0018"/>
    <w:rsid w:val="00BE17B8"/>
    <w:rsid w:val="00BE66AA"/>
    <w:rsid w:val="00C073BA"/>
    <w:rsid w:val="00C21349"/>
    <w:rsid w:val="00C33BDD"/>
    <w:rsid w:val="00C42474"/>
    <w:rsid w:val="00C6261D"/>
    <w:rsid w:val="00C916BA"/>
    <w:rsid w:val="00C9741E"/>
    <w:rsid w:val="00C9773D"/>
    <w:rsid w:val="00CA4F07"/>
    <w:rsid w:val="00CB45FE"/>
    <w:rsid w:val="00CB7FFB"/>
    <w:rsid w:val="00D330BE"/>
    <w:rsid w:val="00D41452"/>
    <w:rsid w:val="00D51245"/>
    <w:rsid w:val="00D7024A"/>
    <w:rsid w:val="00D87D31"/>
    <w:rsid w:val="00DA5200"/>
    <w:rsid w:val="00DC0CBA"/>
    <w:rsid w:val="00DD3750"/>
    <w:rsid w:val="00DE2377"/>
    <w:rsid w:val="00DE5761"/>
    <w:rsid w:val="00DF6ACB"/>
    <w:rsid w:val="00E038D2"/>
    <w:rsid w:val="00E07669"/>
    <w:rsid w:val="00E6713F"/>
    <w:rsid w:val="00E806CD"/>
    <w:rsid w:val="00E918F4"/>
    <w:rsid w:val="00E93C55"/>
    <w:rsid w:val="00EC5477"/>
    <w:rsid w:val="00EC721A"/>
    <w:rsid w:val="00ED5785"/>
    <w:rsid w:val="00ED5CC1"/>
    <w:rsid w:val="00F069D9"/>
    <w:rsid w:val="00F12083"/>
    <w:rsid w:val="00F44F8D"/>
    <w:rsid w:val="00F71A9B"/>
    <w:rsid w:val="00FA5CA9"/>
    <w:rsid w:val="00FB3229"/>
    <w:rsid w:val="00FC18DF"/>
    <w:rsid w:val="00FD0444"/>
    <w:rsid w:val="00FD653B"/>
    <w:rsid w:val="00FE1C80"/>
    <w:rsid w:val="00FF226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E8692"/>
  <w15:chartTrackingRefBased/>
  <w15:docId w15:val="{AD17EB16-4B55-40FF-804C-B92D662B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083"/>
    <w:pPr>
      <w:ind w:left="720"/>
      <w:contextualSpacing/>
    </w:pPr>
  </w:style>
  <w:style w:type="table" w:styleId="a4">
    <w:name w:val="Table Grid"/>
    <w:basedOn w:val="a1"/>
    <w:uiPriority w:val="39"/>
    <w:rsid w:val="0056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qFormat/>
    <w:rsid w:val="00F71A9B"/>
    <w:pPr>
      <w:spacing w:after="240" w:line="240" w:lineRule="auto"/>
    </w:pPr>
    <w:rPr>
      <w:rFonts w:ascii="Times New Roman" w:eastAsiaTheme="minorEastAsia" w:hAnsi="Times New Roman"/>
      <w:iCs/>
      <w:sz w:val="24"/>
      <w:szCs w:val="24"/>
      <w:lang w:val="fr-FR"/>
    </w:rPr>
  </w:style>
  <w:style w:type="paragraph" w:styleId="a6">
    <w:name w:val="header"/>
    <w:basedOn w:val="a"/>
    <w:link w:val="a7"/>
    <w:uiPriority w:val="99"/>
    <w:unhideWhenUsed/>
    <w:rsid w:val="001B12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120E"/>
  </w:style>
  <w:style w:type="paragraph" w:styleId="a8">
    <w:name w:val="footer"/>
    <w:basedOn w:val="a"/>
    <w:link w:val="a9"/>
    <w:uiPriority w:val="99"/>
    <w:unhideWhenUsed/>
    <w:rsid w:val="001B12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120E"/>
  </w:style>
  <w:style w:type="character" w:customStyle="1" w:styleId="rynqvb">
    <w:name w:val="rynqvb"/>
    <w:basedOn w:val="a0"/>
    <w:rsid w:val="0096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FF2A71BEADC41B976E3ED98F73113" ma:contentTypeVersion="4" ma:contentTypeDescription="Create a new document." ma:contentTypeScope="" ma:versionID="9447ed2e8473f7f6efc13db05f90b274">
  <xsd:schema xmlns:xsd="http://www.w3.org/2001/XMLSchema" xmlns:xs="http://www.w3.org/2001/XMLSchema" xmlns:p="http://schemas.microsoft.com/office/2006/metadata/properties" xmlns:ns3="4424ddb6-4ab0-4878-93a5-a92da4f50198" targetNamespace="http://schemas.microsoft.com/office/2006/metadata/properties" ma:root="true" ma:fieldsID="3c56d47b0342a247c0aeda500d3cb768" ns3:_="">
    <xsd:import namespace="4424ddb6-4ab0-4878-93a5-a92da4f501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db6-4ab0-4878-93a5-a92da4f5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413141-A18D-427E-B33F-0DCA48353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db6-4ab0-4878-93a5-a92da4f50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73FFB-0693-4942-8906-CDE7020A9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A74DF-9153-421C-857C-1E3E10FAB3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Kostyshyna</dc:creator>
  <cp:keywords/>
  <dc:description/>
  <cp:lastModifiedBy>Катерина Грінченко</cp:lastModifiedBy>
  <cp:revision>11</cp:revision>
  <cp:lastPrinted>2023-05-01T08:01:00Z</cp:lastPrinted>
  <dcterms:created xsi:type="dcterms:W3CDTF">2023-05-05T13:08:00Z</dcterms:created>
  <dcterms:modified xsi:type="dcterms:W3CDTF">2023-05-05T14:37:00Z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0x010100B19FF2A71BEADC41B976E3ED98F73113</vt:lpwstr>
  </property>
  <property fmtid="{D5CDD505-2E9C-101B-9397-08002B2CF9AE}" pid="3" name="GrammarlyDocumentId">
    <vt:lpwstr>ba13c09697bdb2b2caa54c6cf5ab7ca610f903ceae48abfa24ca4314e18d01ec</vt:lpwstr>
  </property>
</Properties>
</file>